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38F0E" w14:textId="4379AD3B" w:rsidR="00531337" w:rsidRPr="00531337" w:rsidRDefault="00531337" w:rsidP="00531337">
      <w:pPr>
        <w:rPr>
          <w:b/>
          <w:bCs/>
        </w:rPr>
      </w:pPr>
      <w:r w:rsidRPr="00531337">
        <w:rPr>
          <w:b/>
          <w:bCs/>
        </w:rPr>
        <w:t>REGULAMIN KONKURSU „</w:t>
      </w:r>
      <w:r>
        <w:rPr>
          <w:b/>
          <w:bCs/>
        </w:rPr>
        <w:t>Wygraj Hondę na weekend</w:t>
      </w:r>
      <w:r w:rsidRPr="00531337">
        <w:rPr>
          <w:b/>
          <w:bCs/>
        </w:rPr>
        <w:t>”</w:t>
      </w:r>
    </w:p>
    <w:p w14:paraId="7B53CFD1" w14:textId="77777777" w:rsidR="00531337" w:rsidRPr="00531337" w:rsidRDefault="00531337" w:rsidP="00531337">
      <w:pPr>
        <w:rPr>
          <w:b/>
          <w:bCs/>
        </w:rPr>
      </w:pPr>
      <w:r w:rsidRPr="00531337">
        <w:rPr>
          <w:b/>
          <w:bCs/>
        </w:rPr>
        <w:t>§ 1. Postanowienia ogólne</w:t>
      </w:r>
    </w:p>
    <w:p w14:paraId="59588CEB" w14:textId="42FD9D14" w:rsidR="00531337" w:rsidRPr="00531337" w:rsidRDefault="00531337" w:rsidP="00531337">
      <w:pPr>
        <w:numPr>
          <w:ilvl w:val="0"/>
          <w:numId w:val="1"/>
        </w:numPr>
      </w:pPr>
      <w:r w:rsidRPr="00531337">
        <w:t>Organizatorem konkursu na portalu społecznościowym Instagram</w:t>
      </w:r>
      <w:r>
        <w:t xml:space="preserve"> oraz Facebook</w:t>
      </w:r>
      <w:r w:rsidRPr="00531337">
        <w:t xml:space="preserve"> (zwanego dalej „Konkursem”), jest </w:t>
      </w:r>
      <w:r w:rsidRPr="00531337">
        <w:rPr>
          <w:b/>
          <w:bCs/>
        </w:rPr>
        <w:t>Karlik Poznań Sp. z o.o. </w:t>
      </w:r>
      <w:r w:rsidRPr="00531337">
        <w:t>z siedzibą w Poznaniu, przy ul. Kaliskiej 28, 61-131 Poznań, wpisaną do rejestru przedsiębiorców Krajowego Rejestru Sądowego prowadzonego przez Sąd Rejonowy Poznań Nowe Miasto i Wilda w Poznaniu, Wydział VIII Gospodarczy Krajowego Rejestru Sądowego pod nr KRS: 0001173809, NIP: 7822954663, REGON: 541763207, (zwana dalej </w:t>
      </w:r>
      <w:r w:rsidRPr="00531337">
        <w:rPr>
          <w:b/>
          <w:bCs/>
        </w:rPr>
        <w:t>„Organizatorem”</w:t>
      </w:r>
      <w:r w:rsidRPr="00531337">
        <w:t>).</w:t>
      </w:r>
    </w:p>
    <w:p w14:paraId="35230749" w14:textId="77777777" w:rsidR="00531337" w:rsidRPr="00531337" w:rsidRDefault="00531337" w:rsidP="00531337">
      <w:pPr>
        <w:numPr>
          <w:ilvl w:val="0"/>
          <w:numId w:val="1"/>
        </w:numPr>
      </w:pPr>
      <w:r w:rsidRPr="00531337">
        <w:t>Fundatorem nagrody jest Organizator.</w:t>
      </w:r>
    </w:p>
    <w:p w14:paraId="1BDB5549" w14:textId="77777777" w:rsidR="00531337" w:rsidRPr="00531337" w:rsidRDefault="00531337" w:rsidP="00531337">
      <w:pPr>
        <w:numPr>
          <w:ilvl w:val="0"/>
          <w:numId w:val="1"/>
        </w:numPr>
      </w:pPr>
      <w:r w:rsidRPr="00531337">
        <w:t>Administratorem danych osobowych Uczestnika Konkursu jest Organizator. Dane osobowe przetwarzane są w celu wzięcia udziału w Konkursie, o którym mowa w regulaminie. Dane będą przetwarzane przez okres niezbędny do zrealizowania ww. celu oraz ewentualnych roszczeń z nim związanych. Każdy Uczestnik ma prawo dostępu do treści swoich danych, ich sprostowania, usunięcia. Administrator danych osobowych nie podejmuje automatycznych decyzji ani profilowania. Więcej informacji o przetwarzaniu danych Uczestnika znajduje się na końcu Regulaminu w załączniku nr 1.</w:t>
      </w:r>
    </w:p>
    <w:p w14:paraId="48639C39" w14:textId="77777777" w:rsidR="00531337" w:rsidRPr="00531337" w:rsidRDefault="00531337" w:rsidP="00531337">
      <w:pPr>
        <w:numPr>
          <w:ilvl w:val="0"/>
          <w:numId w:val="1"/>
        </w:numPr>
      </w:pPr>
      <w:r w:rsidRPr="00531337">
        <w:t>Niniejszy regulamin określa warunki uczestnictwa w Konkursie oraz zasady przyznania nagrody.</w:t>
      </w:r>
    </w:p>
    <w:p w14:paraId="306D1438" w14:textId="77777777" w:rsidR="00531337" w:rsidRPr="00531337" w:rsidRDefault="00531337" w:rsidP="00531337">
      <w:pPr>
        <w:numPr>
          <w:ilvl w:val="0"/>
          <w:numId w:val="1"/>
        </w:numPr>
      </w:pPr>
      <w:r w:rsidRPr="00531337">
        <w:t xml:space="preserve">Konkurs nie jest stworzony, administrowany, wspierany ani sponsorowany przez Meta </w:t>
      </w:r>
      <w:proofErr w:type="spellStart"/>
      <w:r w:rsidRPr="00531337">
        <w:t>Platforms</w:t>
      </w:r>
      <w:proofErr w:type="spellEnd"/>
      <w:r w:rsidRPr="00531337">
        <w:t> </w:t>
      </w:r>
      <w:proofErr w:type="spellStart"/>
      <w:r w:rsidRPr="00531337">
        <w:t>Ireland</w:t>
      </w:r>
      <w:proofErr w:type="spellEnd"/>
      <w:r w:rsidRPr="00531337">
        <w:t xml:space="preserve"> Limited, właściciela portalu społecznościowego Instagram. Instagram jest znakiem towarowym zastrzeżonym przez Meta </w:t>
      </w:r>
      <w:proofErr w:type="spellStart"/>
      <w:r w:rsidRPr="00531337">
        <w:t>Platforms</w:t>
      </w:r>
      <w:proofErr w:type="spellEnd"/>
      <w:r w:rsidRPr="00531337">
        <w:t> </w:t>
      </w:r>
      <w:proofErr w:type="spellStart"/>
      <w:r w:rsidRPr="00531337">
        <w:t>Ireland</w:t>
      </w:r>
      <w:proofErr w:type="spellEnd"/>
      <w:r w:rsidRPr="00531337">
        <w:t xml:space="preserve"> Limited.</w:t>
      </w:r>
    </w:p>
    <w:p w14:paraId="63AD7631" w14:textId="77777777" w:rsidR="00531337" w:rsidRPr="00531337" w:rsidRDefault="00531337" w:rsidP="00531337">
      <w:pPr>
        <w:numPr>
          <w:ilvl w:val="0"/>
          <w:numId w:val="1"/>
        </w:numPr>
      </w:pPr>
      <w:r w:rsidRPr="00531337">
        <w:t>Organizator oświadcza, że Konkurs nie jest grą losową, loterią fantową, zakładem wzajemnym, loterią promocyjną, której wynik zależy od przypadku, ani żadną inną formą przewidzianą w ustawie z dnia 19 listopada 2009 r. o grach hazardowych.</w:t>
      </w:r>
    </w:p>
    <w:p w14:paraId="109C2B71" w14:textId="588DC122" w:rsidR="00531337" w:rsidRPr="00531337" w:rsidRDefault="00531337" w:rsidP="00531337">
      <w:pPr>
        <w:numPr>
          <w:ilvl w:val="0"/>
          <w:numId w:val="1"/>
        </w:numPr>
      </w:pPr>
      <w:r w:rsidRPr="00531337">
        <w:t>Konkurs jest prowadzony na profilu Organizatora na portalu społecznościowym Instagram pod adresem </w:t>
      </w:r>
      <w:hyperlink r:id="rId5" w:history="1">
        <w:r w:rsidRPr="009434B9">
          <w:rPr>
            <w:rStyle w:val="Hipercze"/>
          </w:rPr>
          <w:t>https://www.facebook.com/@HondaKarlikSamochody/?locale=pl_PL</w:t>
        </w:r>
      </w:hyperlink>
      <w:r>
        <w:t xml:space="preserve"> ; </w:t>
      </w:r>
      <w:hyperlink r:id="rId6" w:history="1">
        <w:r w:rsidRPr="009434B9">
          <w:rPr>
            <w:rStyle w:val="Hipercze"/>
          </w:rPr>
          <w:t>https://www.instagram.com/hondakarlik?fbclid=IwY2xjawPoKONleHRuA2FlbQIxMABicmlkETFsMmltbXVJdE9leXQ1QXRKc3J0YwZhcHBfaWQQMjIyMDM5MTc4ODIwMDg5MgABHvpgptGrDSFaSYzpaPwIgZlPhA9fC_S52AgySjO1PgDkJwzkijqfZVRmdNGF_aem_H5x2tTbE4yhhuqrY6n41Dw</w:t>
        </w:r>
      </w:hyperlink>
      <w:r>
        <w:t xml:space="preserve"> </w:t>
      </w:r>
      <w:r w:rsidRPr="00531337">
        <w:t>  (zwanej dalej „Profil”). Nadzór nad prawidłowością i przebiegiem Konkursu sprawuje Organizator.</w:t>
      </w:r>
    </w:p>
    <w:p w14:paraId="523B4845" w14:textId="77777777" w:rsidR="00531337" w:rsidRPr="00531337" w:rsidRDefault="00531337" w:rsidP="00531337">
      <w:pPr>
        <w:numPr>
          <w:ilvl w:val="0"/>
          <w:numId w:val="1"/>
        </w:numPr>
      </w:pPr>
      <w:r w:rsidRPr="00531337">
        <w:t>Konkurs odbywać się będzie zgodnie z zasadami określonymi w niniejszym regulaminie (zwanym dalej „Regulaminem”).</w:t>
      </w:r>
    </w:p>
    <w:p w14:paraId="47505E13" w14:textId="77777777" w:rsidR="00531337" w:rsidRPr="00531337" w:rsidRDefault="00531337" w:rsidP="00531337">
      <w:pPr>
        <w:numPr>
          <w:ilvl w:val="0"/>
          <w:numId w:val="1"/>
        </w:numPr>
      </w:pPr>
      <w:r w:rsidRPr="00531337">
        <w:lastRenderedPageBreak/>
        <w:t>Regulamin określa zasady udziału w Konkursie i zawiera warunki uczestnictwa, z którymi uczestnik (zwany dalej „Uczestnikiem”) zapoznaje się (ma możliwość zapoznania się) przed przystąpieniem do Konkursu.</w:t>
      </w:r>
    </w:p>
    <w:p w14:paraId="7135E507" w14:textId="77777777" w:rsidR="00531337" w:rsidRPr="00531337" w:rsidRDefault="00531337" w:rsidP="00531337">
      <w:pPr>
        <w:rPr>
          <w:b/>
          <w:bCs/>
        </w:rPr>
      </w:pPr>
      <w:r w:rsidRPr="00531337">
        <w:rPr>
          <w:b/>
          <w:bCs/>
        </w:rPr>
        <w:t>§ 2. Uczestnicy</w:t>
      </w:r>
    </w:p>
    <w:p w14:paraId="3BA02D7D" w14:textId="77777777" w:rsidR="00531337" w:rsidRPr="00531337" w:rsidRDefault="00531337" w:rsidP="00531337">
      <w:pPr>
        <w:numPr>
          <w:ilvl w:val="0"/>
          <w:numId w:val="2"/>
        </w:numPr>
      </w:pPr>
      <w:r w:rsidRPr="00531337">
        <w:t>Uczestnikami Konkursu mogą być wyłącznie osoby fizyczne, konsumenci, w rozumieniu art. 22</w:t>
      </w:r>
      <w:r w:rsidRPr="00531337">
        <w:rPr>
          <w:vertAlign w:val="superscript"/>
        </w:rPr>
        <w:t>1</w:t>
      </w:r>
      <w:r w:rsidRPr="00531337">
        <w:t> kodeksu cywilnego, posiadające pełną zdolności do czynności prawnych, będące użytkownikami i posiadający aktywne konto w portalu społecznościowym Instagram, które zapoznały się i akceptują Regulamin.</w:t>
      </w:r>
    </w:p>
    <w:p w14:paraId="0AFDD647" w14:textId="77777777" w:rsidR="00531337" w:rsidRPr="00531337" w:rsidRDefault="00531337" w:rsidP="00531337">
      <w:pPr>
        <w:numPr>
          <w:ilvl w:val="0"/>
          <w:numId w:val="2"/>
        </w:numPr>
      </w:pPr>
      <w:r w:rsidRPr="00531337">
        <w:t>Uczestnik oświadcza, że:</w:t>
      </w:r>
    </w:p>
    <w:p w14:paraId="4712084E" w14:textId="77777777" w:rsidR="00531337" w:rsidRPr="00531337" w:rsidRDefault="00531337" w:rsidP="00531337">
      <w:pPr>
        <w:numPr>
          <w:ilvl w:val="1"/>
          <w:numId w:val="2"/>
        </w:numPr>
      </w:pPr>
      <w:r w:rsidRPr="00531337">
        <w:t>jest osobą fizyczną, posiadającą pełną zdolność do czynności prawnych, tj. pełnoletnią;</w:t>
      </w:r>
    </w:p>
    <w:p w14:paraId="19D5801D" w14:textId="77777777" w:rsidR="00531337" w:rsidRPr="00531337" w:rsidRDefault="00531337" w:rsidP="00531337">
      <w:pPr>
        <w:numPr>
          <w:ilvl w:val="1"/>
          <w:numId w:val="2"/>
        </w:numPr>
      </w:pPr>
      <w:r w:rsidRPr="00531337">
        <w:t>zapoznał się z treścią Regulaminu i w sposób dobrowolny przystępuje do Konkursu;</w:t>
      </w:r>
    </w:p>
    <w:p w14:paraId="2EA0A1F7" w14:textId="77777777" w:rsidR="00531337" w:rsidRPr="00531337" w:rsidRDefault="00531337" w:rsidP="00531337">
      <w:pPr>
        <w:numPr>
          <w:ilvl w:val="1"/>
          <w:numId w:val="2"/>
        </w:numPr>
      </w:pPr>
      <w:r w:rsidRPr="00531337">
        <w:t>zobowiązuje się do przestrzegania postanowień Regulaminu, w tym również regulaminu portalu społecznościowego Instagram;</w:t>
      </w:r>
    </w:p>
    <w:p w14:paraId="63725ADE" w14:textId="77777777" w:rsidR="00531337" w:rsidRPr="00531337" w:rsidRDefault="00531337" w:rsidP="00531337">
      <w:pPr>
        <w:numPr>
          <w:ilvl w:val="1"/>
          <w:numId w:val="2"/>
        </w:numPr>
      </w:pPr>
      <w:r w:rsidRPr="00531337">
        <w:t>posiada ważne prawo jazdy kat. B;</w:t>
      </w:r>
    </w:p>
    <w:p w14:paraId="3514E432" w14:textId="77777777" w:rsidR="00531337" w:rsidRPr="00531337" w:rsidRDefault="00531337" w:rsidP="00531337">
      <w:pPr>
        <w:numPr>
          <w:ilvl w:val="1"/>
          <w:numId w:val="2"/>
        </w:numPr>
      </w:pPr>
      <w:r w:rsidRPr="00531337">
        <w:t>jest zarejestrowanym Użytkownikiem portalu społecznościowego Instagram oraz posiada publiczny profil na portalu społecznościowym Instagram;</w:t>
      </w:r>
    </w:p>
    <w:p w14:paraId="7D831B11" w14:textId="77777777" w:rsidR="00531337" w:rsidRPr="00531337" w:rsidRDefault="00531337" w:rsidP="00531337">
      <w:pPr>
        <w:numPr>
          <w:ilvl w:val="1"/>
          <w:numId w:val="2"/>
        </w:numPr>
      </w:pPr>
      <w:r w:rsidRPr="00531337">
        <w:t>nie jest pracownikiem lub współpracownikiem Organizatora, a  także członkiem ich najbliższej rodziny tj. wstępnym, zstępnym, rodzeństwem, małżonkiem, rodzicem małżonków/a, osobą pozostającą w stosunku przysposobienia.</w:t>
      </w:r>
    </w:p>
    <w:p w14:paraId="29B25144" w14:textId="77777777" w:rsidR="00531337" w:rsidRPr="00531337" w:rsidRDefault="00531337" w:rsidP="00531337">
      <w:pPr>
        <w:numPr>
          <w:ilvl w:val="0"/>
          <w:numId w:val="2"/>
        </w:numPr>
      </w:pPr>
      <w:r w:rsidRPr="00531337">
        <w:t>W Konkursie nie mogą uczestniczyć pracownicy i współpracownicy Organizatora oraz członkowie ich najbliższych rodzin, tj.: wstępni, zstępni, rodzeństwo, małżonkowie, rodzice małżonków/a i osoby pozostające z nimi w stosunku przysposobienia.</w:t>
      </w:r>
    </w:p>
    <w:p w14:paraId="38E45B5F" w14:textId="77777777" w:rsidR="00531337" w:rsidRPr="00531337" w:rsidRDefault="00531337" w:rsidP="00531337">
      <w:pPr>
        <w:numPr>
          <w:ilvl w:val="0"/>
          <w:numId w:val="2"/>
        </w:numPr>
      </w:pPr>
      <w:r w:rsidRPr="00531337">
        <w:t>Uczestnikowi zabrania się procedury logowania z wielu kont w portalu społecznościowym Instagram w celu wpływania na wynik Konkursu pod rygorem utraty prawa do nagród i całkowitego wykluczenia Uczestnika z Konkursu.</w:t>
      </w:r>
    </w:p>
    <w:p w14:paraId="2B9211CC" w14:textId="77777777" w:rsidR="00531337" w:rsidRPr="00531337" w:rsidRDefault="00531337" w:rsidP="00531337">
      <w:pPr>
        <w:numPr>
          <w:ilvl w:val="0"/>
          <w:numId w:val="2"/>
        </w:numPr>
      </w:pPr>
      <w:r w:rsidRPr="00531337">
        <w:t>Uczestnik może zostać wezwany przez Organizatora do przedstawienia odpowiednich dokumentów potwierdzających oświadczenia Uczestnika. Uczestnik nie spełniający warunków udziału w Konkursie zostaje z niego wykluczony, co nie wymaga dodatkowych oświadczeń lub zawiadomień.</w:t>
      </w:r>
    </w:p>
    <w:p w14:paraId="1DC18120" w14:textId="77777777" w:rsidR="00531337" w:rsidRPr="00531337" w:rsidRDefault="00531337" w:rsidP="00531337">
      <w:pPr>
        <w:rPr>
          <w:b/>
          <w:bCs/>
        </w:rPr>
      </w:pPr>
      <w:r w:rsidRPr="00531337">
        <w:rPr>
          <w:b/>
          <w:bCs/>
        </w:rPr>
        <w:t>§ 3. Nagroda</w:t>
      </w:r>
    </w:p>
    <w:p w14:paraId="23835D14" w14:textId="1AFB4513" w:rsidR="00531337" w:rsidRPr="00531337" w:rsidRDefault="00531337" w:rsidP="00531337">
      <w:pPr>
        <w:numPr>
          <w:ilvl w:val="0"/>
          <w:numId w:val="3"/>
        </w:numPr>
      </w:pPr>
      <w:r w:rsidRPr="00531337">
        <w:lastRenderedPageBreak/>
        <w:t xml:space="preserve">Nagrodą w Konkursie jest nieodpłatne użyczenie samochodu marki </w:t>
      </w:r>
      <w:r>
        <w:t>Honda</w:t>
      </w:r>
      <w:r w:rsidRPr="00531337">
        <w:t xml:space="preserve"> na </w:t>
      </w:r>
      <w:r>
        <w:t>weekend</w:t>
      </w:r>
      <w:r w:rsidRPr="00531337">
        <w:t xml:space="preserve"> (zwana dalej „Nagrodą”).</w:t>
      </w:r>
    </w:p>
    <w:p w14:paraId="01968171" w14:textId="0C348090" w:rsidR="00531337" w:rsidRPr="00531337" w:rsidRDefault="00531337" w:rsidP="00531337">
      <w:pPr>
        <w:numPr>
          <w:ilvl w:val="0"/>
          <w:numId w:val="3"/>
        </w:numPr>
      </w:pPr>
      <w:r w:rsidRPr="00531337">
        <w:t xml:space="preserve">Odbiór Nagrody możliwy będzie w </w:t>
      </w:r>
      <w:r>
        <w:t>ustalonym wcześniej terminie</w:t>
      </w:r>
      <w:r w:rsidRPr="00531337">
        <w:t xml:space="preserve"> w salonie </w:t>
      </w:r>
      <w:r>
        <w:t xml:space="preserve">HONDA </w:t>
      </w:r>
      <w:r w:rsidRPr="00531337">
        <w:t xml:space="preserve">KARLIK przy ul. </w:t>
      </w:r>
      <w:r>
        <w:t>Baraniaka 4</w:t>
      </w:r>
      <w:r w:rsidRPr="00531337">
        <w:t xml:space="preserve"> w Poznaniu.  </w:t>
      </w:r>
    </w:p>
    <w:p w14:paraId="05F06FDF" w14:textId="4B33A0C2" w:rsidR="00531337" w:rsidRPr="00531337" w:rsidRDefault="00531337" w:rsidP="00531337">
      <w:pPr>
        <w:numPr>
          <w:ilvl w:val="0"/>
          <w:numId w:val="3"/>
        </w:numPr>
      </w:pPr>
      <w:r w:rsidRPr="00531337">
        <w:t xml:space="preserve">Informacja o szczegółach Nagrody będzie zawarta w treści ogłoszenia o Konkursie opublikowanego na portalu społecznościowym Instagram, na profilu Organizatora pod adresem </w:t>
      </w:r>
      <w:hyperlink r:id="rId7" w:history="1">
        <w:r w:rsidRPr="009434B9">
          <w:rPr>
            <w:rStyle w:val="Hipercze"/>
          </w:rPr>
          <w:t>https://www.facebook.com/@HondaKarlikSamochody/?locale=pl_PL</w:t>
        </w:r>
      </w:hyperlink>
      <w:r>
        <w:t xml:space="preserve"> ; </w:t>
      </w:r>
      <w:hyperlink r:id="rId8" w:history="1">
        <w:r w:rsidRPr="009434B9">
          <w:rPr>
            <w:rStyle w:val="Hipercze"/>
          </w:rPr>
          <w:t>https://www.instagram.com/hondakarlik?fbclid=IwY2xjawPoKONleHRuA2FlbQIxMABicmlkETFsMmltbXVJdE9leXQ1QXRKc3J0YwZhcHBfaWQQMjIyMDM5MTc4ODIwMDg5MgABHvpgptGrDSFaSYzpaPwIgZlPhA9fC_S52AgySjO1PgDkJwzkijqfZVRmdNGF_aem_H5x2tTbE4yhhuqrY6n41Dw</w:t>
        </w:r>
      </w:hyperlink>
      <w:r>
        <w:t xml:space="preserve"> </w:t>
      </w:r>
      <w:r w:rsidRPr="00531337">
        <w:t> </w:t>
      </w:r>
    </w:p>
    <w:p w14:paraId="74006ABE" w14:textId="77777777" w:rsidR="00531337" w:rsidRPr="00531337" w:rsidRDefault="00531337" w:rsidP="00531337">
      <w:pPr>
        <w:numPr>
          <w:ilvl w:val="0"/>
          <w:numId w:val="3"/>
        </w:numPr>
      </w:pPr>
      <w:r w:rsidRPr="00531337">
        <w:t>Nagroda nie podlega wymianie na gotówkę, ani nagrodę innego rodzaju.</w:t>
      </w:r>
    </w:p>
    <w:p w14:paraId="4F0BF138" w14:textId="77777777" w:rsidR="00531337" w:rsidRPr="00531337" w:rsidRDefault="00531337" w:rsidP="00531337">
      <w:pPr>
        <w:numPr>
          <w:ilvl w:val="0"/>
          <w:numId w:val="3"/>
        </w:numPr>
      </w:pPr>
      <w:r w:rsidRPr="00531337">
        <w:t>Zwycięzca Konkursu może zrzec się Nagrody, ale w zamian nie przysługuje mu ekwiwalent pieniężny ani jakakolwiek inna nagroda lub zamiana Nagrody na inną. W takim przypadku Nagroda przepada.</w:t>
      </w:r>
    </w:p>
    <w:p w14:paraId="4860E65A" w14:textId="77777777" w:rsidR="00531337" w:rsidRPr="00531337" w:rsidRDefault="00531337" w:rsidP="00531337">
      <w:pPr>
        <w:numPr>
          <w:ilvl w:val="0"/>
          <w:numId w:val="3"/>
        </w:numPr>
      </w:pPr>
      <w:r w:rsidRPr="00531337">
        <w:t>Organizator udostępni Nagrodę na podstawie odrębnej umowy bezpłatnego użyczenia. Warunkiem wydania Nagrody jest podpisanie umowy użyczenia na warunkach określonych przez Organizatora.</w:t>
      </w:r>
    </w:p>
    <w:p w14:paraId="4871DCBE" w14:textId="77777777" w:rsidR="00531337" w:rsidRPr="00531337" w:rsidRDefault="00531337" w:rsidP="00531337">
      <w:pPr>
        <w:numPr>
          <w:ilvl w:val="0"/>
          <w:numId w:val="3"/>
        </w:numPr>
      </w:pPr>
      <w:r w:rsidRPr="00531337">
        <w:t>Wartość Nagrody stanowi kwota 1.000,00 zł (słownie: tysiąc złotych 00/100).</w:t>
      </w:r>
    </w:p>
    <w:p w14:paraId="532E3AE4" w14:textId="77777777" w:rsidR="00531337" w:rsidRPr="00531337" w:rsidRDefault="00531337" w:rsidP="00531337">
      <w:pPr>
        <w:numPr>
          <w:ilvl w:val="0"/>
          <w:numId w:val="3"/>
        </w:numPr>
      </w:pPr>
      <w:r w:rsidRPr="00531337">
        <w:t>Nagroda nie może być przeniesiona na osoby trzecie.</w:t>
      </w:r>
    </w:p>
    <w:p w14:paraId="2F961CD0" w14:textId="77777777" w:rsidR="00531337" w:rsidRPr="00531337" w:rsidRDefault="00531337" w:rsidP="00531337">
      <w:pPr>
        <w:rPr>
          <w:b/>
          <w:bCs/>
        </w:rPr>
      </w:pPr>
      <w:r w:rsidRPr="00531337">
        <w:rPr>
          <w:b/>
          <w:bCs/>
        </w:rPr>
        <w:t>§ 4. Miejsce i termin przeprowadzania Konkursu</w:t>
      </w:r>
    </w:p>
    <w:p w14:paraId="2CDC2531" w14:textId="0AA19A52" w:rsidR="00531337" w:rsidRPr="00531337" w:rsidRDefault="00531337" w:rsidP="00531337">
      <w:pPr>
        <w:numPr>
          <w:ilvl w:val="0"/>
          <w:numId w:val="4"/>
        </w:numPr>
      </w:pPr>
      <w:r w:rsidRPr="00531337">
        <w:t>Konkurs jest prowadzony na portalu społecznościowym Instagram</w:t>
      </w:r>
      <w:r>
        <w:t xml:space="preserve"> oraz Facebook</w:t>
      </w:r>
      <w:r w:rsidRPr="00531337">
        <w:t>, na profilu Organizatora pod</w:t>
      </w:r>
      <w:r>
        <w:t xml:space="preserve"> </w:t>
      </w:r>
      <w:r w:rsidRPr="00531337">
        <w:t>adresem </w:t>
      </w:r>
      <w:hyperlink r:id="rId9" w:history="1">
        <w:r w:rsidRPr="009434B9">
          <w:rPr>
            <w:rStyle w:val="Hipercze"/>
          </w:rPr>
          <w:t>https://www.facebook.com/@HondaKarlikSamochody/?locale=pl_PL</w:t>
        </w:r>
      </w:hyperlink>
      <w:r>
        <w:t xml:space="preserve"> ; </w:t>
      </w:r>
      <w:hyperlink r:id="rId10" w:history="1">
        <w:r w:rsidRPr="009434B9">
          <w:rPr>
            <w:rStyle w:val="Hipercze"/>
          </w:rPr>
          <w:t>https://www.instagram.com/hondakarlik?fbclid=IwY2xjawPoKONleHRuA2FlbQIxMABicmlkETFsMmltbXVJdE9leXQ1QXRKc3J0YwZhcHBfaWQQMjIyMDM5MTc4ODIwMDg5MgABHvpgptGrDSFaSYzpaPwIgZlPhA9fC_S52AgySjO1PgDkJwzkijqfZVRmdNGF_aem_H5x2tTbE4yhhuqrY6n41Dw</w:t>
        </w:r>
      </w:hyperlink>
      <w:r>
        <w:t xml:space="preserve"> </w:t>
      </w:r>
      <w:r w:rsidRPr="00531337">
        <w:t>  – w formie stosownego ogłoszenia tj. Post konkursowy. Powyższe nie wyklucza możliwości informowania o Konkursie w salonach i na stoiskach Organizatora.</w:t>
      </w:r>
    </w:p>
    <w:p w14:paraId="148B832C" w14:textId="58655702" w:rsidR="00531337" w:rsidRPr="00531337" w:rsidRDefault="00531337" w:rsidP="00531337">
      <w:pPr>
        <w:numPr>
          <w:ilvl w:val="0"/>
          <w:numId w:val="4"/>
        </w:numPr>
      </w:pPr>
      <w:r w:rsidRPr="00531337">
        <w:t xml:space="preserve">Konkurs trwa od dnia </w:t>
      </w:r>
      <w:r w:rsidR="006D5605">
        <w:t>09</w:t>
      </w:r>
      <w:r w:rsidRPr="00531337">
        <w:t xml:space="preserve"> </w:t>
      </w:r>
      <w:r>
        <w:t>lutego</w:t>
      </w:r>
      <w:r w:rsidRPr="00531337">
        <w:t xml:space="preserve"> 202</w:t>
      </w:r>
      <w:r>
        <w:t>6</w:t>
      </w:r>
      <w:r w:rsidRPr="00531337">
        <w:t xml:space="preserve"> r. od godz. 10:00 do dnia </w:t>
      </w:r>
      <w:r w:rsidR="006D5605">
        <w:t>14</w:t>
      </w:r>
      <w:r w:rsidRPr="00531337">
        <w:t> </w:t>
      </w:r>
      <w:r w:rsidR="006D5605">
        <w:t>lutego</w:t>
      </w:r>
      <w:r w:rsidRPr="00531337">
        <w:t xml:space="preserve"> 202</w:t>
      </w:r>
      <w:r w:rsidR="006D5605">
        <w:t>6</w:t>
      </w:r>
      <w:r w:rsidRPr="00531337">
        <w:t xml:space="preserve"> r. do godziny 21:00.</w:t>
      </w:r>
    </w:p>
    <w:p w14:paraId="4733F591" w14:textId="5819B1FA" w:rsidR="00531337" w:rsidRPr="00531337" w:rsidRDefault="00531337" w:rsidP="00531337">
      <w:pPr>
        <w:numPr>
          <w:ilvl w:val="0"/>
          <w:numId w:val="4"/>
        </w:numPr>
      </w:pPr>
      <w:r w:rsidRPr="00531337">
        <w:t xml:space="preserve">Wyniki Konkursu będą ogłaszane dnia </w:t>
      </w:r>
      <w:r w:rsidR="006D5605">
        <w:t>20 lutego</w:t>
      </w:r>
      <w:r w:rsidRPr="00531337">
        <w:t xml:space="preserve"> 202</w:t>
      </w:r>
      <w:r w:rsidR="006D5605">
        <w:t>6</w:t>
      </w:r>
      <w:r w:rsidRPr="00531337">
        <w:t xml:space="preserve"> r. o godzinie 15:00 na portalu społecznościowym Instagram</w:t>
      </w:r>
      <w:r w:rsidR="006D5605">
        <w:t xml:space="preserve"> oraz Facebook</w:t>
      </w:r>
      <w:r w:rsidRPr="00531337">
        <w:t xml:space="preserve"> na profilu Organizatora </w:t>
      </w:r>
      <w:hyperlink r:id="rId11" w:history="1">
        <w:r w:rsidR="006D5605" w:rsidRPr="009434B9">
          <w:rPr>
            <w:rStyle w:val="Hipercze"/>
          </w:rPr>
          <w:t>https://www.facebook.com/@HondaKarlikSamochody/?locale=pl_PL</w:t>
        </w:r>
      </w:hyperlink>
      <w:r w:rsidR="006D5605">
        <w:t xml:space="preserve"> ; </w:t>
      </w:r>
      <w:hyperlink r:id="rId12" w:history="1">
        <w:r w:rsidR="006D5605" w:rsidRPr="009434B9">
          <w:rPr>
            <w:rStyle w:val="Hipercze"/>
          </w:rPr>
          <w:t>https://www.instagram.com/hondakarlik?fbclid=IwY2xjawPoKONleHRuA2FlbQIxMABi</w:t>
        </w:r>
        <w:r w:rsidR="006D5605" w:rsidRPr="009434B9">
          <w:rPr>
            <w:rStyle w:val="Hipercze"/>
          </w:rPr>
          <w:lastRenderedPageBreak/>
          <w:t>cmlkETFsMmltbXVJdE9leXQ1QXRKc3J0YwZhcHBfaWQQMjIyMDM5MTc4ODIwMDg5MgABHvpgptGrDSFaSYzpaPwIgZlPhA9fC_S52AgySjO1PgDkJwzkijqfZVRmdNGF_aem_H5x2tTbE4yhhuqrY6n41Dw</w:t>
        </w:r>
      </w:hyperlink>
      <w:r w:rsidR="006D5605">
        <w:t>.</w:t>
      </w:r>
    </w:p>
    <w:p w14:paraId="2F609990" w14:textId="77777777" w:rsidR="00531337" w:rsidRPr="00531337" w:rsidRDefault="00531337" w:rsidP="00531337">
      <w:pPr>
        <w:rPr>
          <w:b/>
          <w:bCs/>
        </w:rPr>
      </w:pPr>
      <w:r w:rsidRPr="00531337">
        <w:rPr>
          <w:b/>
          <w:bCs/>
        </w:rPr>
        <w:t>§ 5. Zasady udziału w Konkursie, wybór zwycięzcy Konkursu oraz przyznanie Nagrody</w:t>
      </w:r>
    </w:p>
    <w:p w14:paraId="27EFF3A5" w14:textId="77777777" w:rsidR="00531337" w:rsidRPr="00531337" w:rsidRDefault="00531337" w:rsidP="00531337">
      <w:pPr>
        <w:numPr>
          <w:ilvl w:val="0"/>
          <w:numId w:val="5"/>
        </w:numPr>
      </w:pPr>
      <w:r w:rsidRPr="00531337">
        <w:t>Uczestnictwo w Konkursie jest nieodpłatne i dobrowolne.</w:t>
      </w:r>
    </w:p>
    <w:p w14:paraId="3B62BB9C" w14:textId="77777777" w:rsidR="00531337" w:rsidRPr="00531337" w:rsidRDefault="00531337" w:rsidP="00531337">
      <w:pPr>
        <w:numPr>
          <w:ilvl w:val="0"/>
          <w:numId w:val="5"/>
        </w:numPr>
      </w:pPr>
      <w:r w:rsidRPr="00531337">
        <w:t>Uczestnik musi spełniać kryteria udziału, o których mowa w § 2. Regulaminu.</w:t>
      </w:r>
    </w:p>
    <w:p w14:paraId="55C43220" w14:textId="6D776D78" w:rsidR="00531337" w:rsidRPr="00531337" w:rsidRDefault="00531337" w:rsidP="00531337">
      <w:pPr>
        <w:numPr>
          <w:ilvl w:val="0"/>
          <w:numId w:val="5"/>
        </w:numPr>
      </w:pPr>
      <w:r w:rsidRPr="00531337">
        <w:t>Zadaniem Konkursu jest autorskie, samodzielne wykonanie kreatywne</w:t>
      </w:r>
      <w:r w:rsidR="006D5605">
        <w:t>j</w:t>
      </w:r>
      <w:r w:rsidRPr="00531337">
        <w:t xml:space="preserve"> rolki, na której znajduje się ekspozycja marki </w:t>
      </w:r>
      <w:r w:rsidR="006D5605">
        <w:t>Honda</w:t>
      </w:r>
      <w:r w:rsidRPr="00531337">
        <w:t xml:space="preserve"> w</w:t>
      </w:r>
      <w:r w:rsidR="006D5605">
        <w:t xml:space="preserve"> galerii King Cross</w:t>
      </w:r>
      <w:r w:rsidRPr="00531337">
        <w:t>, a następnie jej publikacja w formie postu lub relacji na profilu Użytkownika na portalu społecznościowym Instagram</w:t>
      </w:r>
      <w:r w:rsidR="006D5605">
        <w:t xml:space="preserve"> i Facebooka</w:t>
      </w:r>
      <w:r w:rsidRPr="00531337">
        <w:t xml:space="preserve"> wraz z oznaczeniem profilu Organizatora tj. „@</w:t>
      </w:r>
      <w:proofErr w:type="spellStart"/>
      <w:r w:rsidR="006D5605">
        <w:t>hondakarlik</w:t>
      </w:r>
      <w:proofErr w:type="spellEnd"/>
      <w:r w:rsidRPr="00531337">
        <w:t>”,. Ponadto wykonan</w:t>
      </w:r>
      <w:r w:rsidR="006D5605">
        <w:t xml:space="preserve">a </w:t>
      </w:r>
      <w:r w:rsidRPr="00531337">
        <w:t>rolka:</w:t>
      </w:r>
    </w:p>
    <w:p w14:paraId="62C3E963" w14:textId="480F4880" w:rsidR="00531337" w:rsidRPr="00531337" w:rsidRDefault="00531337" w:rsidP="00531337">
      <w:pPr>
        <w:numPr>
          <w:ilvl w:val="1"/>
          <w:numId w:val="5"/>
        </w:numPr>
      </w:pPr>
      <w:r w:rsidRPr="00531337">
        <w:t xml:space="preserve">musi  umożliwiać jednoznaczną identyfikację logo lub nazwy Organizatora tj. </w:t>
      </w:r>
      <w:r w:rsidR="006D5605">
        <w:t>Honda</w:t>
      </w:r>
      <w:r w:rsidRPr="00531337">
        <w:t xml:space="preserve"> Karlik</w:t>
      </w:r>
    </w:p>
    <w:p w14:paraId="10DD6D29" w14:textId="77777777" w:rsidR="00531337" w:rsidRPr="00531337" w:rsidRDefault="00531337" w:rsidP="00531337">
      <w:pPr>
        <w:numPr>
          <w:ilvl w:val="1"/>
          <w:numId w:val="5"/>
        </w:numPr>
      </w:pPr>
      <w:r w:rsidRPr="00531337">
        <w:t>muszą być wykonane w technice cyfrowej;</w:t>
      </w:r>
    </w:p>
    <w:p w14:paraId="19B16A7B" w14:textId="77777777" w:rsidR="00531337" w:rsidRPr="00531337" w:rsidRDefault="00531337" w:rsidP="00531337">
      <w:pPr>
        <w:numPr>
          <w:ilvl w:val="1"/>
          <w:numId w:val="5"/>
        </w:numPr>
      </w:pPr>
      <w:r w:rsidRPr="00531337">
        <w:t>nie mogą być wcześniej publikowane, ani zgłaszane w innych konkursach;</w:t>
      </w:r>
    </w:p>
    <w:p w14:paraId="526CA586" w14:textId="77777777" w:rsidR="00531337" w:rsidRPr="00531337" w:rsidRDefault="00531337" w:rsidP="00531337">
      <w:pPr>
        <w:numPr>
          <w:ilvl w:val="1"/>
          <w:numId w:val="5"/>
        </w:numPr>
      </w:pPr>
      <w:r w:rsidRPr="00531337">
        <w:t>musi stanowić jeden plik;</w:t>
      </w:r>
    </w:p>
    <w:p w14:paraId="2D16D7CD" w14:textId="77777777" w:rsidR="00531337" w:rsidRPr="00531337" w:rsidRDefault="00531337" w:rsidP="00531337">
      <w:pPr>
        <w:numPr>
          <w:ilvl w:val="1"/>
          <w:numId w:val="5"/>
        </w:numPr>
      </w:pPr>
      <w:r w:rsidRPr="00531337">
        <w:t>jeśli przedstawia wizerunek osób, Uczestnik musi posiadać zgodę tych osób na  publikację wizerunku w związku z Konkursem.  </w:t>
      </w:r>
    </w:p>
    <w:p w14:paraId="6061B04F" w14:textId="77777777" w:rsidR="00531337" w:rsidRPr="00531337" w:rsidRDefault="00531337" w:rsidP="00531337">
      <w:pPr>
        <w:numPr>
          <w:ilvl w:val="0"/>
          <w:numId w:val="5"/>
        </w:numPr>
      </w:pPr>
      <w:r w:rsidRPr="00531337">
        <w:t>Wszystkie propozycje zawierające treści obraźliwe lub obelżywe, naruszające czyjeś prawa autorskie, prawo do ochrony i rozpowszechniania wizerunku; zawierające treści erotyczne, niecenzuralne, ośmieszające, nieprzyzwoite, naruszające powszechnie akceptowane zasady moralności, naruszające godność osobistą, dobra osobiste, dyskryminujące, nawiązujące do symboli religijnych, etnicznych lub rasowych a także takie, które nie zawierają podstawowych wymagań Regulaminu nie będą posiadały statusu zgłoszonego Zadania Konkursu.</w:t>
      </w:r>
    </w:p>
    <w:p w14:paraId="1EB5A290" w14:textId="77777777" w:rsidR="00531337" w:rsidRPr="00531337" w:rsidRDefault="00531337" w:rsidP="00531337">
      <w:pPr>
        <w:numPr>
          <w:ilvl w:val="0"/>
          <w:numId w:val="5"/>
        </w:numPr>
      </w:pPr>
      <w:r w:rsidRPr="00531337">
        <w:t>Wyboru zwycięzcy Konkursu, spośród Uczestników którzy w odpowiednich terminach prawidłowo zrealizowali Zadanie Konkursu dokona Komisja Konkursowa w 3-osobowym składzie wyłonionym przez Organizatora (dalej jako „</w:t>
      </w:r>
      <w:r w:rsidRPr="00531337">
        <w:rPr>
          <w:b/>
          <w:bCs/>
        </w:rPr>
        <w:t>Komisja Konkursowa</w:t>
      </w:r>
      <w:r w:rsidRPr="00531337">
        <w:t>”). W razie wątpliwości co do prawidłowości wykonania Zadania Konkursu Komisja Konkursowa może skontaktować się z Uczestnikiem w celu wyjaśnienia powstałych wątpliwości.</w:t>
      </w:r>
    </w:p>
    <w:p w14:paraId="392A3C50" w14:textId="77777777" w:rsidR="00531337" w:rsidRPr="00531337" w:rsidRDefault="00531337" w:rsidP="00531337">
      <w:pPr>
        <w:numPr>
          <w:ilvl w:val="0"/>
          <w:numId w:val="5"/>
        </w:numPr>
      </w:pPr>
      <w:r w:rsidRPr="00531337">
        <w:t>Komisja wybierając zwycięzcę Konkursu bierze pod uwagę kreatywność, pomysłowość i oryginalność wykonanego Zadania Konkursu oraz jego zgodność z Regulaminem. Na podstawie tych kryteriów Komisja wybierze zwycięzcę Konkursu i przyzna mu Nagrodę. </w:t>
      </w:r>
    </w:p>
    <w:p w14:paraId="2458A646" w14:textId="77777777" w:rsidR="00531337" w:rsidRPr="00531337" w:rsidRDefault="00531337" w:rsidP="00531337">
      <w:pPr>
        <w:numPr>
          <w:ilvl w:val="0"/>
          <w:numId w:val="5"/>
        </w:numPr>
      </w:pPr>
      <w:r w:rsidRPr="00531337">
        <w:lastRenderedPageBreak/>
        <w:t>Zwycięzca Konkursu zostanie wybrany w dniu ogłoszenia wyników Konkursu, nie później niż do godziny. 14.00.</w:t>
      </w:r>
    </w:p>
    <w:p w14:paraId="77EFA3C4" w14:textId="2740E82D" w:rsidR="00531337" w:rsidRPr="00531337" w:rsidRDefault="00531337" w:rsidP="00531337">
      <w:pPr>
        <w:numPr>
          <w:ilvl w:val="0"/>
          <w:numId w:val="5"/>
        </w:numPr>
      </w:pPr>
      <w:r w:rsidRPr="00531337">
        <w:t>Zwycięzca Konkursu zostanie powiadomiony o wygranej i warunkach odbioru Nagrody za pośrednictwem wysłanej do niego wiadomości prywatnej przy pomocy portalu społecznościowego Instagram</w:t>
      </w:r>
      <w:r w:rsidR="006D5605">
        <w:t>/Facebook</w:t>
      </w:r>
      <w:r w:rsidRPr="00531337">
        <w:t xml:space="preserve"> (tj. profil Uczestnika na Instagramie). Następnie Organizator opublikuje informację o zwycięzcy Konkursu w swoim profilu na portalu społecznościowym Instagram</w:t>
      </w:r>
      <w:r w:rsidR="006D5605">
        <w:t xml:space="preserve"> oraz Facebooku</w:t>
      </w:r>
      <w:r w:rsidRPr="00531337">
        <w:t xml:space="preserve"> (tj. profil Organizatora) wskazując ww. profil zwycięzcy Konkursu oraz zwycięskie Zadanie Konkursu. </w:t>
      </w:r>
    </w:p>
    <w:p w14:paraId="3F6A9C53" w14:textId="3A7B962E" w:rsidR="00531337" w:rsidRPr="00531337" w:rsidRDefault="00531337" w:rsidP="00531337">
      <w:pPr>
        <w:numPr>
          <w:ilvl w:val="0"/>
          <w:numId w:val="5"/>
        </w:numPr>
      </w:pPr>
      <w:r w:rsidRPr="00531337">
        <w:t xml:space="preserve">W celu odbioru Nagrody zwycięzca Konkursu musi skontaktować się z Organizatorem oraz przekazać niezbędny zakres danych osobowych najpóźniej do dnia </w:t>
      </w:r>
      <w:r w:rsidR="006D5605">
        <w:t>20 marca 2026</w:t>
      </w:r>
      <w:r w:rsidRPr="00531337">
        <w:t>r. do godziny 23.59. Brak kontaktu lub/oraz podania przez Zwycięzcę Konkursu powyższych informacji we wskazanym terminie oznacza przepadek Nagrody.</w:t>
      </w:r>
    </w:p>
    <w:p w14:paraId="77FBFB62" w14:textId="77777777" w:rsidR="00531337" w:rsidRPr="00531337" w:rsidRDefault="00531337" w:rsidP="00531337">
      <w:pPr>
        <w:numPr>
          <w:ilvl w:val="0"/>
          <w:numId w:val="5"/>
        </w:numPr>
      </w:pPr>
      <w:r w:rsidRPr="00531337">
        <w:t>Nagroda podlega opodatkowaniu. Organizator jako płatnik pobierze i odprowadzi należny podatek Nagroda obejmuje również kwotę należnego podatku, która następnie zostanie odprowadzona zgodnie z przepisami podatkowymi. W tym celu zwycięzca Konkursu zobowiązany jest przekazać niezbędny zakres danych.</w:t>
      </w:r>
    </w:p>
    <w:p w14:paraId="18E7D9A3" w14:textId="77777777" w:rsidR="00531337" w:rsidRPr="00531337" w:rsidRDefault="00531337" w:rsidP="00531337">
      <w:pPr>
        <w:rPr>
          <w:b/>
          <w:bCs/>
        </w:rPr>
      </w:pPr>
      <w:r w:rsidRPr="00531337">
        <w:rPr>
          <w:b/>
          <w:bCs/>
        </w:rPr>
        <w:t>§ 6. Prawa autorskie</w:t>
      </w:r>
    </w:p>
    <w:p w14:paraId="1194FF96" w14:textId="323D4039" w:rsidR="00531337" w:rsidRPr="00531337" w:rsidRDefault="00531337" w:rsidP="00531337">
      <w:pPr>
        <w:numPr>
          <w:ilvl w:val="0"/>
          <w:numId w:val="6"/>
        </w:numPr>
      </w:pPr>
      <w:r w:rsidRPr="00531337">
        <w:t>Z chwilą wykonania Zadania Konkursu Uczestnik udziela Organizatorowi nieodpłatnej, nieograniczonej czasowo i terytorialnie licencji niewyłącznej do Zadania Konkursu (rolka) na polach eksploatacji takich jak publiczne udostępnienie, rozpowszechnianie, wprowadzenie do pamięci komputera, a to w celu przeprowadzenia Konkursu oraz ogłoszenie zwycięzcy Konkursu. </w:t>
      </w:r>
    </w:p>
    <w:p w14:paraId="1C1DC7E7" w14:textId="77777777" w:rsidR="00531337" w:rsidRPr="00531337" w:rsidRDefault="00531337" w:rsidP="00531337">
      <w:pPr>
        <w:numPr>
          <w:ilvl w:val="0"/>
          <w:numId w:val="6"/>
        </w:numPr>
      </w:pPr>
      <w:r w:rsidRPr="00531337">
        <w:t>Wszelkie prawa własności intelektualnej do Konkursu przysługują Organizatorowi. Uczestnictwo w Konkursie nie skutkuje w żadnym zakresie nabyciem przez Uczestników jakichkolwiek praw własności intelektualnej. Zabronione jest naruszanie w jakikolwiek sposób praw własności intelektualnej w Konkursie, w szczególności:</w:t>
      </w:r>
    </w:p>
    <w:p w14:paraId="3D8ABB6A" w14:textId="77777777" w:rsidR="00531337" w:rsidRPr="00531337" w:rsidRDefault="00531337" w:rsidP="00531337">
      <w:pPr>
        <w:numPr>
          <w:ilvl w:val="1"/>
          <w:numId w:val="6"/>
        </w:numPr>
      </w:pPr>
      <w:r w:rsidRPr="00531337">
        <w:t>kopiowanie, modyfikowanie oraz transmitowanie elektronicznie lub w inny sposób mechanizmu Konkursu lub jego części, a także poszczególnych utworów i baz danych, logotypów, bez wyraźnej pisemnej zgody Organizatora;</w:t>
      </w:r>
    </w:p>
    <w:p w14:paraId="0E44AAD3" w14:textId="77777777" w:rsidR="00531337" w:rsidRPr="00531337" w:rsidRDefault="00531337" w:rsidP="00531337">
      <w:pPr>
        <w:numPr>
          <w:ilvl w:val="1"/>
          <w:numId w:val="6"/>
        </w:numPr>
      </w:pPr>
      <w:r w:rsidRPr="00531337">
        <w:t>korzystanie z Konkursu w sposób niezgodny z Regulaminem lub powszechnie obowiązującymi przepisami.</w:t>
      </w:r>
    </w:p>
    <w:p w14:paraId="7B5A27E8" w14:textId="77777777" w:rsidR="00531337" w:rsidRPr="00531337" w:rsidRDefault="00531337" w:rsidP="00531337">
      <w:pPr>
        <w:rPr>
          <w:b/>
          <w:bCs/>
        </w:rPr>
      </w:pPr>
      <w:r w:rsidRPr="00531337">
        <w:rPr>
          <w:b/>
          <w:bCs/>
        </w:rPr>
        <w:t>§ 7. Odpowiedzialność organizatora</w:t>
      </w:r>
    </w:p>
    <w:p w14:paraId="4CB9E585" w14:textId="77777777" w:rsidR="00531337" w:rsidRPr="00531337" w:rsidRDefault="00531337" w:rsidP="00531337">
      <w:pPr>
        <w:numPr>
          <w:ilvl w:val="0"/>
          <w:numId w:val="7"/>
        </w:numPr>
      </w:pPr>
      <w:r w:rsidRPr="00531337">
        <w:t xml:space="preserve">Organizator nie ponosi odpowiedzialności za rzetelność i prawdziwość danych Uczestników Konkursu, w tym brak możliwości przekazania Nagród, z przyczyny </w:t>
      </w:r>
      <w:r w:rsidRPr="00531337">
        <w:lastRenderedPageBreak/>
        <w:t>leżących po stronie Uczestnika, w szczególności, jeśli ten nie zachowuje wskazanych w Regulaminie terminów, wskazał dane niepełne lub nieaktualne lub ich nie wskazał.</w:t>
      </w:r>
    </w:p>
    <w:p w14:paraId="12A6EB12" w14:textId="77777777" w:rsidR="00531337" w:rsidRPr="00531337" w:rsidRDefault="00531337" w:rsidP="00531337">
      <w:pPr>
        <w:numPr>
          <w:ilvl w:val="0"/>
          <w:numId w:val="7"/>
        </w:numPr>
      </w:pPr>
      <w:r w:rsidRPr="00531337">
        <w:t>Organizator oświadcza, że nie prowadzi kontroli, ani monitoringu treści umieszczanych przez Uczestników w zakresie rzetelności i prawdziwości, z zastrzeżeniem działań związanych z usunięciem naruszeń Regulaminu lub przepisów powszechnie obowiązujących.</w:t>
      </w:r>
    </w:p>
    <w:p w14:paraId="2894DD85" w14:textId="77777777" w:rsidR="00531337" w:rsidRPr="00531337" w:rsidRDefault="00531337" w:rsidP="00531337">
      <w:pPr>
        <w:numPr>
          <w:ilvl w:val="0"/>
          <w:numId w:val="7"/>
        </w:numPr>
      </w:pPr>
      <w:r w:rsidRPr="00531337">
        <w:t>Organizator zastrzega sobie prawo do wykluczenia z udziału w Konkursie Uczestników, których działania są sprzeczne z prawem lub Regulaminem oraz regulaminem Instagrama, a w szczególności:</w:t>
      </w:r>
    </w:p>
    <w:p w14:paraId="7202F1D5" w14:textId="77777777" w:rsidR="00531337" w:rsidRPr="00531337" w:rsidRDefault="00531337" w:rsidP="00531337">
      <w:pPr>
        <w:numPr>
          <w:ilvl w:val="1"/>
          <w:numId w:val="7"/>
        </w:numPr>
      </w:pPr>
      <w:r w:rsidRPr="00531337">
        <w:t>zamieszczają treści niezgodne z obowiązującym prawem lub Regulaminem dostępnym na portalu społecznościowym Instagram (w szczególności zawierające treści obraźliwe, zarówno w warstwie tekstowej, jak i graficznej);</w:t>
      </w:r>
    </w:p>
    <w:p w14:paraId="76047342" w14:textId="77777777" w:rsidR="00531337" w:rsidRPr="00531337" w:rsidRDefault="00531337" w:rsidP="00531337">
      <w:pPr>
        <w:numPr>
          <w:ilvl w:val="1"/>
          <w:numId w:val="7"/>
        </w:numPr>
      </w:pPr>
      <w:r w:rsidRPr="00531337">
        <w:t>podejmują działania z wykorzystaniem konta/profilu utworzonego niezgodnie z zasadami portalu społecznościowego Instagram;</w:t>
      </w:r>
    </w:p>
    <w:p w14:paraId="23C6A6FC" w14:textId="77777777" w:rsidR="00531337" w:rsidRPr="00531337" w:rsidRDefault="00531337" w:rsidP="00531337">
      <w:pPr>
        <w:numPr>
          <w:ilvl w:val="1"/>
          <w:numId w:val="7"/>
        </w:numPr>
      </w:pPr>
      <w:r w:rsidRPr="00531337">
        <w:t>podejmują działania z wykorzystaniem niezgodnych z zasadami portalu społecznościowego Instagram kont/profili osób trzecich;</w:t>
      </w:r>
    </w:p>
    <w:p w14:paraId="1700DCB4" w14:textId="77777777" w:rsidR="00531337" w:rsidRPr="00531337" w:rsidRDefault="00531337" w:rsidP="00531337">
      <w:pPr>
        <w:numPr>
          <w:ilvl w:val="1"/>
          <w:numId w:val="7"/>
        </w:numPr>
      </w:pPr>
      <w:r w:rsidRPr="00531337">
        <w:t>ingerują w mechanizm działania Konkursu;</w:t>
      </w:r>
    </w:p>
    <w:p w14:paraId="171F9FFD" w14:textId="77777777" w:rsidR="00531337" w:rsidRPr="00531337" w:rsidRDefault="00531337" w:rsidP="00531337">
      <w:pPr>
        <w:numPr>
          <w:ilvl w:val="1"/>
          <w:numId w:val="7"/>
        </w:numPr>
      </w:pPr>
      <w:r w:rsidRPr="00531337">
        <w:t>tworzą fikcyjne konta/profile w portalu społecznościowym Instagram.</w:t>
      </w:r>
    </w:p>
    <w:p w14:paraId="33496209" w14:textId="77777777" w:rsidR="00531337" w:rsidRPr="00531337" w:rsidRDefault="00531337" w:rsidP="00531337">
      <w:pPr>
        <w:rPr>
          <w:b/>
          <w:bCs/>
        </w:rPr>
      </w:pPr>
      <w:r w:rsidRPr="00531337">
        <w:rPr>
          <w:b/>
          <w:bCs/>
        </w:rPr>
        <w:t>§ 8. Przetwarzanie danych osobowych</w:t>
      </w:r>
    </w:p>
    <w:p w14:paraId="2142C4CB" w14:textId="77777777" w:rsidR="00531337" w:rsidRPr="00531337" w:rsidRDefault="00531337" w:rsidP="00531337">
      <w:pPr>
        <w:numPr>
          <w:ilvl w:val="0"/>
          <w:numId w:val="8"/>
        </w:numPr>
      </w:pPr>
      <w:r w:rsidRPr="00531337">
        <w:t>Dane osobowe Uczestników Konkursu będą przetwarzane przez Organizatora wyłącznie w celu dokonania czynności niezbędnych do prawidłowego przeprowadzenia Konkursu.</w:t>
      </w:r>
    </w:p>
    <w:p w14:paraId="19846B34" w14:textId="77777777" w:rsidR="00531337" w:rsidRPr="00531337" w:rsidRDefault="00531337" w:rsidP="00531337">
      <w:pPr>
        <w:numPr>
          <w:ilvl w:val="0"/>
          <w:numId w:val="8"/>
        </w:numPr>
      </w:pPr>
      <w:r w:rsidRPr="00531337">
        <w:t>W związku z ogłoszeniem zwycięzcy Konkursu, Organizator opublikuje informację o zwycięzcy Konkursu w swoim profilu na portalu społecznościowym Instagram (tj. profil Organizatora) wskazując dane osobowe zwycięzcy Konkursu tj. profil zwycięzcy Konkursu na portalu społecznościowym Instagram. Jeśli Uczestnik Konkursu nie wyraża na to zgody, nie może brać udziału w Konkursie, ponieważ Konkurs zakłada wskazanie zwycięskiego Zadania Konkursu i jego autora, a to wiąże się upublicznieniem profilu Uczestnika, który zostanie zwycięzcą Konkursu.</w:t>
      </w:r>
    </w:p>
    <w:p w14:paraId="08115A00" w14:textId="77777777" w:rsidR="00531337" w:rsidRPr="00531337" w:rsidRDefault="00531337" w:rsidP="00531337">
      <w:pPr>
        <w:numPr>
          <w:ilvl w:val="0"/>
          <w:numId w:val="8"/>
        </w:numPr>
      </w:pPr>
      <w:r w:rsidRPr="00531337">
        <w:t>Pełna informacja o przetwarzaniu danych przez Organizatora dostępna jest w załączniku nr 1 do Regulaminu.</w:t>
      </w:r>
    </w:p>
    <w:p w14:paraId="1CB656A4" w14:textId="77777777" w:rsidR="00531337" w:rsidRPr="00531337" w:rsidRDefault="00531337" w:rsidP="00531337">
      <w:pPr>
        <w:numPr>
          <w:ilvl w:val="0"/>
          <w:numId w:val="8"/>
        </w:numPr>
      </w:pPr>
      <w:r w:rsidRPr="00531337">
        <w:t xml:space="preserve">Z uwagi na fakt, że Konkurs prowadzony jest na portalu społecznościowym Instagram, dane są przetwarzane również przez Meta </w:t>
      </w:r>
      <w:proofErr w:type="spellStart"/>
      <w:r w:rsidRPr="00531337">
        <w:t>Platforms</w:t>
      </w:r>
      <w:proofErr w:type="spellEnd"/>
      <w:r w:rsidRPr="00531337">
        <w:t> </w:t>
      </w:r>
      <w:proofErr w:type="spellStart"/>
      <w:r w:rsidRPr="00531337">
        <w:t>Ireland</w:t>
      </w:r>
      <w:proofErr w:type="spellEnd"/>
      <w:r w:rsidRPr="00531337">
        <w:t xml:space="preserve"> Limited a to zgodnie z jej regulaminem i warunkami, które dotyczą standardowego przetwarzania danych </w:t>
      </w:r>
      <w:r w:rsidRPr="00531337">
        <w:lastRenderedPageBreak/>
        <w:t xml:space="preserve">użytkowników tej platformy. Regulamin i warunki Meta </w:t>
      </w:r>
      <w:proofErr w:type="spellStart"/>
      <w:r w:rsidRPr="00531337">
        <w:t>Platforms</w:t>
      </w:r>
      <w:proofErr w:type="spellEnd"/>
      <w:r w:rsidRPr="00531337">
        <w:t> </w:t>
      </w:r>
      <w:proofErr w:type="spellStart"/>
      <w:r w:rsidRPr="00531337">
        <w:t>Ireland</w:t>
      </w:r>
      <w:proofErr w:type="spellEnd"/>
      <w:r w:rsidRPr="00531337">
        <w:t xml:space="preserve"> Limited dostępne są na platformie Instagram.</w:t>
      </w:r>
    </w:p>
    <w:p w14:paraId="1A26A49A" w14:textId="77777777" w:rsidR="00531337" w:rsidRPr="00531337" w:rsidRDefault="00531337" w:rsidP="00531337">
      <w:pPr>
        <w:rPr>
          <w:b/>
          <w:bCs/>
        </w:rPr>
      </w:pPr>
      <w:r w:rsidRPr="00531337">
        <w:rPr>
          <w:b/>
          <w:bCs/>
        </w:rPr>
        <w:t>§ 9. Reklamacje i zgłoszenia naruszeń</w:t>
      </w:r>
    </w:p>
    <w:p w14:paraId="5785654F" w14:textId="067F4BBB" w:rsidR="00531337" w:rsidRPr="00531337" w:rsidRDefault="00531337" w:rsidP="00531337">
      <w:pPr>
        <w:numPr>
          <w:ilvl w:val="0"/>
          <w:numId w:val="9"/>
        </w:numPr>
      </w:pPr>
      <w:r w:rsidRPr="00531337">
        <w:t>Wszelkie reklamacje dotyczące przebiegu Konkursu, w szczególności przyznania Nagrody, mogą być składane na adres Organizatora na piśmie lub za pośrednictwem poczty elektronicznej na adres: </w:t>
      </w:r>
      <w:hyperlink r:id="rId13" w:history="1">
        <w:r w:rsidR="005D52FC" w:rsidRPr="005D52FC">
          <w:rPr>
            <w:rStyle w:val="Hipercze"/>
          </w:rPr>
          <w:t>salon@karlik.poznan.pl</w:t>
        </w:r>
      </w:hyperlink>
      <w:r w:rsidRPr="00531337">
        <w:t>.  w terminie 7 dni od zakończenia Konkursu. Reklamacje wniesione po tym terminie nie będą rozpatrywane.</w:t>
      </w:r>
    </w:p>
    <w:p w14:paraId="338C7ED6" w14:textId="77777777" w:rsidR="00531337" w:rsidRPr="00531337" w:rsidRDefault="00531337" w:rsidP="00531337">
      <w:pPr>
        <w:numPr>
          <w:ilvl w:val="0"/>
          <w:numId w:val="9"/>
        </w:numPr>
      </w:pPr>
      <w:r w:rsidRPr="00531337">
        <w:t>Za datę wniesienia reklamacji uważa się datę jej doręczenia na adres Organizatora.</w:t>
      </w:r>
    </w:p>
    <w:p w14:paraId="2FEAAA3D" w14:textId="77777777" w:rsidR="00531337" w:rsidRPr="00531337" w:rsidRDefault="00531337" w:rsidP="00531337">
      <w:pPr>
        <w:numPr>
          <w:ilvl w:val="0"/>
          <w:numId w:val="9"/>
        </w:numPr>
      </w:pPr>
      <w:r w:rsidRPr="00531337">
        <w:t>Reklamacja powinna zawierać dokładny opis wskazujący powód reklamacji.</w:t>
      </w:r>
    </w:p>
    <w:p w14:paraId="5891BF79" w14:textId="77777777" w:rsidR="00531337" w:rsidRPr="00531337" w:rsidRDefault="00531337" w:rsidP="00531337">
      <w:pPr>
        <w:numPr>
          <w:ilvl w:val="0"/>
          <w:numId w:val="9"/>
        </w:numPr>
      </w:pPr>
      <w:r w:rsidRPr="00531337">
        <w:t>Reklamacje będą rozpatrywane przez Organizatora w terminie 7 dni od dnia jej otrzymania. Organizator rozpatrując reklamację, stosować będzie postanowienia Regulaminu. O decyzji Organizatora Uczestnik zostanie powiadomiony niezwłocznie w formie pisemnej na adres Uczestnika podany w reklamacji, chyba że Uczestnik wyraźnie wskazał w reklamacji inny sposób komunikacji.</w:t>
      </w:r>
    </w:p>
    <w:p w14:paraId="6A6B7293" w14:textId="77777777" w:rsidR="00531337" w:rsidRPr="00531337" w:rsidRDefault="00531337" w:rsidP="00531337">
      <w:pPr>
        <w:numPr>
          <w:ilvl w:val="0"/>
          <w:numId w:val="9"/>
        </w:numPr>
      </w:pPr>
      <w:r w:rsidRPr="00531337">
        <w:t>Złożenie reklamacji jest dobrowolne i w żaden sposób nie wyłącza, ani nie ogranicza możliwości dochodzenia roszczeń na drodze postępowania sądowego.</w:t>
      </w:r>
    </w:p>
    <w:p w14:paraId="371767A4" w14:textId="77777777" w:rsidR="00531337" w:rsidRPr="00531337" w:rsidRDefault="00531337" w:rsidP="00531337">
      <w:pPr>
        <w:rPr>
          <w:b/>
          <w:bCs/>
        </w:rPr>
      </w:pPr>
      <w:r w:rsidRPr="00531337">
        <w:rPr>
          <w:b/>
          <w:bCs/>
        </w:rPr>
        <w:t>§ 10. Postanowienia końcowe</w:t>
      </w:r>
    </w:p>
    <w:p w14:paraId="17EFCA2F" w14:textId="6DE5243F" w:rsidR="00531337" w:rsidRPr="00531337" w:rsidRDefault="00531337" w:rsidP="00531337">
      <w:pPr>
        <w:numPr>
          <w:ilvl w:val="0"/>
          <w:numId w:val="10"/>
        </w:numPr>
      </w:pPr>
      <w:r w:rsidRPr="00531337">
        <w:t xml:space="preserve">Regulamin wchodzi w życie z dniem </w:t>
      </w:r>
      <w:r w:rsidR="005D52FC">
        <w:t>9</w:t>
      </w:r>
      <w:r w:rsidRPr="00531337">
        <w:t xml:space="preserve"> </w:t>
      </w:r>
      <w:r w:rsidR="005D52FC">
        <w:t>lutego</w:t>
      </w:r>
      <w:r w:rsidRPr="00531337">
        <w:t xml:space="preserve"> 202</w:t>
      </w:r>
      <w:r w:rsidR="005D52FC">
        <w:t>6</w:t>
      </w:r>
      <w:r w:rsidRPr="00531337">
        <w:t xml:space="preserve"> r. i obowiązuje do czasu zakończenia Konkursu, w tym odbioru lub przepadku Nagrody jak również do czasu rozpatrzenia wszystkich wniesionych skutecznie reklamacji.</w:t>
      </w:r>
    </w:p>
    <w:p w14:paraId="652C2B1D" w14:textId="77777777" w:rsidR="00531337" w:rsidRPr="00531337" w:rsidRDefault="00531337" w:rsidP="00531337">
      <w:pPr>
        <w:numPr>
          <w:ilvl w:val="0"/>
          <w:numId w:val="10"/>
        </w:numPr>
      </w:pPr>
      <w:r w:rsidRPr="00531337">
        <w:t>W kwestiach nieuregulowanych niniejszym Regulaminem stosuje się przepisy Kodeksu cywilnego i inne właściwe przepisy prawa.</w:t>
      </w:r>
    </w:p>
    <w:p w14:paraId="6A7EE0A8" w14:textId="77777777" w:rsidR="00531337" w:rsidRPr="00531337" w:rsidRDefault="00531337" w:rsidP="00531337">
      <w:pPr>
        <w:numPr>
          <w:ilvl w:val="0"/>
          <w:numId w:val="10"/>
        </w:numPr>
      </w:pPr>
      <w:r w:rsidRPr="00531337">
        <w:t xml:space="preserve">Organizator zastrzega sobie prawo do zmiany zasad Konkursu w trakcie jego trwania, o ile nie wpłynie to na pogorszenie warunków uczestnictwa w Konkursie – w tym rodzaju i wartości nagród, a to z ważnych przyczyn organizacyjnych, technicznych, podatkowych, prawnych. Poprzez ww. przyczyny rozumie się: zmianę przepisów prawa regulujących przeprowadzenie Konkursu, wpływającą na wzajemne prawa i obowiązki Organizatora i Uczestników; zmiana interpretacji powyższych przepisów prawa wskutek orzeczeń sądów, decyzji, rekomendacji lub zaleceń właściwych w danym zakresie urzędów lub organów; zaistnienie okoliczności siły wyższej rozumianej jako zdarzenie zewnętrzne, niezależne od woli Organizatora lub Uczestników, którego nie można było przewidzieć w dacie organizowania Konkursu np. klęski żywiołowe, epidemie, strajki, wojna, nadzwyczajne oddziaływanie czynników atmosferycznych wywołujące skutki wpływające na możliwości realizacji Konkursu; usunięcie niejasności związanych z interpretacją postanowień Regulaminu; konieczność </w:t>
      </w:r>
      <w:r w:rsidRPr="00531337">
        <w:lastRenderedPageBreak/>
        <w:t>sprostowania oczywistych omyłek i błędów pisarskich; zmian terminów poszczególnych czynności konkursowych. Informacja o zmianach będzie zamieszczona w miejscach prowadzenia Konkursu tj. na stronie www Organizatora oraz w salonach Organizatora a to w taki sposób, aby każdy Uczestnik był o niej powiadomiony.</w:t>
      </w:r>
    </w:p>
    <w:p w14:paraId="207D872B" w14:textId="08538884" w:rsidR="00531337" w:rsidRPr="00531337" w:rsidRDefault="00531337" w:rsidP="00531337">
      <w:pPr>
        <w:numPr>
          <w:ilvl w:val="0"/>
          <w:numId w:val="10"/>
        </w:numPr>
      </w:pPr>
      <w:r w:rsidRPr="00531337">
        <w:t>Regulamin Konkursu dostępny jest na profilu Organizatora tj. </w:t>
      </w:r>
      <w:hyperlink r:id="rId14" w:history="1">
        <w:r w:rsidR="005D52FC" w:rsidRPr="009434B9">
          <w:rPr>
            <w:rStyle w:val="Hipercze"/>
          </w:rPr>
          <w:t>https://www.facebook.com/@HondaKarlikSamochody/?locale=pl_PL</w:t>
        </w:r>
      </w:hyperlink>
      <w:r w:rsidR="005D52FC">
        <w:t xml:space="preserve"> ; </w:t>
      </w:r>
      <w:hyperlink r:id="rId15" w:history="1">
        <w:r w:rsidR="005D52FC" w:rsidRPr="009434B9">
          <w:rPr>
            <w:rStyle w:val="Hipercze"/>
          </w:rPr>
          <w:t>https://www.instagram.com/hondakarlik?fbclid=IwY2xjawPoKONleHRuA2FlbQIxMABicmlkETFsMmltbXVJdE9leXQ1QXRKc3J0YwZhcHBfaWQQMjIyMDM5MTc4ODIwMDg5MgABHvpgptGrDSFaSYzpaPwIgZlPhA9fC_S52AgySjO1PgDkJwzkijqfZVRmdNGF_aem_H5x2tTbE4yhhuqrY6n41Dw</w:t>
        </w:r>
      </w:hyperlink>
      <w:r w:rsidR="005D52FC">
        <w:t xml:space="preserve"> </w:t>
      </w:r>
      <w:r w:rsidRPr="00531337">
        <w:t> i </w:t>
      </w:r>
      <w:hyperlink r:id="rId16" w:history="1">
        <w:r w:rsidR="005D52FC" w:rsidRPr="009434B9">
          <w:rPr>
            <w:rStyle w:val="Hipercze"/>
          </w:rPr>
          <w:t>https://www.hondamalta.karlik.poznan.pl/pl/samochody.html?_gl=1*p582nu*_up*MQ..*_ga*MTQ2OTExOTc0LjE3Njk2ODg1NTk.*_ga_J1LV687FL8*czE3Njk2ODg1NTkkbzEkZzAkdDE3Njk2ODg1NTkkajYwJGwwJGgw</w:t>
        </w:r>
      </w:hyperlink>
      <w:r w:rsidR="005D52FC">
        <w:t xml:space="preserve"> </w:t>
      </w:r>
    </w:p>
    <w:p w14:paraId="0AB732F3" w14:textId="77777777" w:rsidR="00531337" w:rsidRPr="00531337" w:rsidRDefault="00531337" w:rsidP="00531337">
      <w:pPr>
        <w:rPr>
          <w:b/>
          <w:bCs/>
        </w:rPr>
      </w:pPr>
      <w:r w:rsidRPr="00531337">
        <w:rPr>
          <w:b/>
          <w:bCs/>
        </w:rPr>
        <w:t>Załącznik nr 1 do Regulaminu</w:t>
      </w:r>
    </w:p>
    <w:p w14:paraId="312A3BD7" w14:textId="77777777" w:rsidR="00531337" w:rsidRPr="00531337" w:rsidRDefault="00531337" w:rsidP="00531337">
      <w:r w:rsidRPr="00531337">
        <w:rPr>
          <w:b/>
          <w:bCs/>
        </w:rPr>
        <w:t>Jak przetwarzamy dane osobowe Uczestników Konkursu</w:t>
      </w:r>
    </w:p>
    <w:p w14:paraId="3C467D59" w14:textId="77777777" w:rsidR="00531337" w:rsidRPr="00531337" w:rsidRDefault="00531337" w:rsidP="00531337">
      <w:r w:rsidRPr="00531337">
        <w:rPr>
          <w:b/>
          <w:bCs/>
        </w:rPr>
        <w:t>KTO JEST ADMINISTRATOREM DANYCH?</w:t>
      </w:r>
    </w:p>
    <w:p w14:paraId="77439BCA" w14:textId="77777777" w:rsidR="00531337" w:rsidRPr="00531337" w:rsidRDefault="00531337" w:rsidP="00531337">
      <w:r w:rsidRPr="00531337">
        <w:t>Zgodnie z ogólnym rozporządzeniem o ochronie danych (RODO), administratorem Państwa danych osobowych jest Karlik Poznań Sp. z o.o. tj. Organizator. Kontakt z Administratorem: nr telefonu 61/6519585.</w:t>
      </w:r>
    </w:p>
    <w:p w14:paraId="77BC9A20" w14:textId="3ABF2E9D" w:rsidR="00531337" w:rsidRPr="00531337" w:rsidRDefault="00531337" w:rsidP="00531337">
      <w:r w:rsidRPr="00531337">
        <w:t>Wyznaczyliśmy inspektora ochrony danych, który udzieli Państwu szczegółowych informacji związanych z posługiwaniem się przez nas Państwa danymi osobowymi. Kontakt z Inspektorem: </w:t>
      </w:r>
      <w:hyperlink r:id="rId17" w:history="1">
        <w:r w:rsidR="005D52FC" w:rsidRPr="005D52FC">
          <w:rPr>
            <w:rStyle w:val="Hipercze"/>
          </w:rPr>
          <w:t>iodo.honda@karlik.poznan.pl</w:t>
        </w:r>
      </w:hyperlink>
      <w:r w:rsidR="005D52FC">
        <w:t>.</w:t>
      </w:r>
    </w:p>
    <w:p w14:paraId="1971C6AC" w14:textId="77777777" w:rsidR="00531337" w:rsidRPr="00531337" w:rsidRDefault="00531337" w:rsidP="00531337">
      <w:r w:rsidRPr="00531337">
        <w:rPr>
          <w:b/>
          <w:bCs/>
        </w:rPr>
        <w:t>W JAKIM CELU I NA JAKIEJ PODSTAWIE PRAWNEJ WYKORZYSTUJEMY DANE?</w:t>
      </w:r>
    </w:p>
    <w:p w14:paraId="3CDF7081" w14:textId="77777777" w:rsidR="00531337" w:rsidRPr="00531337" w:rsidRDefault="00531337" w:rsidP="00531337">
      <w:r w:rsidRPr="00531337">
        <w:t>Posługujemy się Państwa danymi w następujących celach:</w:t>
      </w:r>
    </w:p>
    <w:p w14:paraId="62EBCB4B" w14:textId="77777777" w:rsidR="00531337" w:rsidRPr="00531337" w:rsidRDefault="00531337" w:rsidP="00531337">
      <w:pPr>
        <w:numPr>
          <w:ilvl w:val="0"/>
          <w:numId w:val="11"/>
        </w:numPr>
      </w:pPr>
      <w:r w:rsidRPr="00531337">
        <w:t>zgłoszenie udziału i organizacja oraz przeprowadzenie Konkursu zgodnie z Regulaminem Konkursu (podstawa prawna- art. 6 ust.1 lit. b. i f. RODO) „akceptacja Regulaminu i prawnie uzasadniony interes Administratora”,</w:t>
      </w:r>
    </w:p>
    <w:p w14:paraId="0AE2F290" w14:textId="77777777" w:rsidR="00531337" w:rsidRPr="00531337" w:rsidRDefault="00531337" w:rsidP="00531337">
      <w:pPr>
        <w:numPr>
          <w:ilvl w:val="0"/>
          <w:numId w:val="11"/>
        </w:numPr>
      </w:pPr>
      <w:r w:rsidRPr="00531337">
        <w:t>wykonanie ciążących na Administratorze obowiązków prawnych, np. rozliczenia podatkowe (podstawa prawna – art. 6 ust. 1 lit c RODO) – „obowiązek prawny”,</w:t>
      </w:r>
    </w:p>
    <w:p w14:paraId="3F802A85" w14:textId="77777777" w:rsidR="00531337" w:rsidRPr="00531337" w:rsidRDefault="00531337" w:rsidP="00531337">
      <w:pPr>
        <w:numPr>
          <w:ilvl w:val="0"/>
          <w:numId w:val="11"/>
        </w:numPr>
      </w:pPr>
      <w:r w:rsidRPr="00531337">
        <w:t>dochodzenie roszczeń związanych z organizacją Konkursu (podstawa prawna – art. 6 ust. 1 lit. f RODO) – „prawnie uzasadniony interes”,</w:t>
      </w:r>
    </w:p>
    <w:p w14:paraId="32EC109A" w14:textId="77777777" w:rsidR="00531337" w:rsidRPr="00531337" w:rsidRDefault="00531337" w:rsidP="00531337">
      <w:pPr>
        <w:numPr>
          <w:ilvl w:val="0"/>
          <w:numId w:val="11"/>
        </w:numPr>
      </w:pPr>
      <w:r w:rsidRPr="00531337">
        <w:t>przesyłanie informacji marketingowych, w przypadku wyrażenia zgody na wykorzystanie danych w tym celu (podstawa prawna – art. 6 ust. 1 lit a RODO) – „zgoda”,</w:t>
      </w:r>
    </w:p>
    <w:p w14:paraId="2545A715" w14:textId="77777777" w:rsidR="00531337" w:rsidRPr="00531337" w:rsidRDefault="00531337" w:rsidP="00531337">
      <w:pPr>
        <w:numPr>
          <w:ilvl w:val="0"/>
          <w:numId w:val="11"/>
        </w:numPr>
      </w:pPr>
      <w:r w:rsidRPr="00531337">
        <w:t xml:space="preserve">komunikacja marketingowa za pomocą środków komunikacji elektronicznej (wybranego przez Państwa kanału komunikacji) w przypadku wyrażenia odrębnej </w:t>
      </w:r>
      <w:r w:rsidRPr="00531337">
        <w:lastRenderedPageBreak/>
        <w:t>zgody na przetwarzanie danych w tym celu (podstawa prawna – art. 6 ust. 1 lit. a RODO) – „zgoda”.</w:t>
      </w:r>
    </w:p>
    <w:p w14:paraId="7C27A0E0" w14:textId="77777777" w:rsidR="00531337" w:rsidRPr="00531337" w:rsidRDefault="00531337" w:rsidP="00531337">
      <w:r w:rsidRPr="00531337">
        <w:t>Podanie danych osobowych jest dobrowolne, ale niezbędne dla udziału w Konkursie. Brak ich podania uniemożliwi udział w Konkursie. Dane nie podlegają przetwarzaniu w celu zautomatyzowanego podejmowania decyzji.</w:t>
      </w:r>
    </w:p>
    <w:p w14:paraId="17539FD2" w14:textId="77777777" w:rsidR="00531337" w:rsidRPr="00531337" w:rsidRDefault="00531337" w:rsidP="00531337">
      <w:r w:rsidRPr="00531337">
        <w:rPr>
          <w:b/>
          <w:bCs/>
        </w:rPr>
        <w:t>JAK DŁUGO BĘDZIEMY WYKORZYSTYWAĆ DANE?</w:t>
      </w:r>
    </w:p>
    <w:p w14:paraId="7E270B3C" w14:textId="77777777" w:rsidR="00531337" w:rsidRPr="00531337" w:rsidRDefault="00531337" w:rsidP="00531337">
      <w:r w:rsidRPr="00531337">
        <w:t>Państwa dane będziemy wykorzystywać przez okres niezbędny do realizacji opisanych powyżej celów, tj. przez: </w:t>
      </w:r>
    </w:p>
    <w:p w14:paraId="3AE6F5BB" w14:textId="77777777" w:rsidR="00531337" w:rsidRPr="00531337" w:rsidRDefault="00531337" w:rsidP="00531337">
      <w:pPr>
        <w:numPr>
          <w:ilvl w:val="0"/>
          <w:numId w:val="12"/>
        </w:numPr>
      </w:pPr>
      <w:r w:rsidRPr="00531337">
        <w:t>czas organizacji Konkursu,</w:t>
      </w:r>
    </w:p>
    <w:p w14:paraId="496DE75E" w14:textId="77777777" w:rsidR="00531337" w:rsidRPr="00531337" w:rsidRDefault="00531337" w:rsidP="00531337">
      <w:pPr>
        <w:numPr>
          <w:ilvl w:val="0"/>
          <w:numId w:val="12"/>
        </w:numPr>
      </w:pPr>
      <w:r w:rsidRPr="00531337">
        <w:t>czas wykonywania obowiązków prawnych oraz czas, w którym przepisy prawa nakazują przechowywać dane, np. przepisy podatkowe,</w:t>
      </w:r>
    </w:p>
    <w:p w14:paraId="1851D239" w14:textId="77777777" w:rsidR="00531337" w:rsidRPr="00531337" w:rsidRDefault="00531337" w:rsidP="00531337">
      <w:pPr>
        <w:numPr>
          <w:ilvl w:val="0"/>
          <w:numId w:val="12"/>
        </w:numPr>
      </w:pPr>
      <w:r w:rsidRPr="00531337">
        <w:t>czas, po którym przedawnią się roszczenia związane z organizacją Konkursu,</w:t>
      </w:r>
    </w:p>
    <w:p w14:paraId="15FA9CB7" w14:textId="77777777" w:rsidR="00531337" w:rsidRPr="00531337" w:rsidRDefault="00531337" w:rsidP="00531337">
      <w:pPr>
        <w:numPr>
          <w:ilvl w:val="0"/>
          <w:numId w:val="12"/>
        </w:numPr>
      </w:pPr>
      <w:r w:rsidRPr="00531337">
        <w:t>czas do momentu wyrażenia sprzeciwu, gdy podstawą przetwarzania jest prawnie uzasadniony interes,</w:t>
      </w:r>
    </w:p>
    <w:p w14:paraId="4A5AE14F" w14:textId="77777777" w:rsidR="00531337" w:rsidRPr="00531337" w:rsidRDefault="00531337" w:rsidP="00531337">
      <w:pPr>
        <w:numPr>
          <w:ilvl w:val="0"/>
          <w:numId w:val="12"/>
        </w:numPr>
      </w:pPr>
      <w:r w:rsidRPr="00531337">
        <w:t>czas do momentu wycofania zgody, gdy podstawą prawną przetwarzania jest zgoda.</w:t>
      </w:r>
    </w:p>
    <w:p w14:paraId="1B8282D2" w14:textId="77777777" w:rsidR="00531337" w:rsidRPr="00531337" w:rsidRDefault="00531337" w:rsidP="00531337">
      <w:r w:rsidRPr="00531337">
        <w:rPr>
          <w:b/>
          <w:bCs/>
        </w:rPr>
        <w:t>JAK WYCOFAĆ ZGODĘ?</w:t>
      </w:r>
    </w:p>
    <w:p w14:paraId="78E17413" w14:textId="77777777" w:rsidR="00531337" w:rsidRPr="00531337" w:rsidRDefault="00531337" w:rsidP="00531337">
      <w:r w:rsidRPr="00531337">
        <w:t>W każdej chwili przysługuje Państwu prawo cofnięcia udzielonej zgody na przetwarzanie danych osobowych.  Wycofanie zgody nie wpływa na okres przed jej cofnięciem. Zgodę można wycofać wysyłając wiadomość e-mail na adres Inspektora Ochrony Danych.</w:t>
      </w:r>
    </w:p>
    <w:p w14:paraId="7C2EE92C" w14:textId="77777777" w:rsidR="00531337" w:rsidRPr="00531337" w:rsidRDefault="00531337" w:rsidP="00531337">
      <w:r w:rsidRPr="00531337">
        <w:rPr>
          <w:b/>
          <w:bCs/>
        </w:rPr>
        <w:t>JAKIE MAJĄ PAŃSTWO PRAWA?</w:t>
      </w:r>
    </w:p>
    <w:p w14:paraId="2EB428F5" w14:textId="77777777" w:rsidR="00531337" w:rsidRPr="00531337" w:rsidRDefault="00531337" w:rsidP="00531337">
      <w:r w:rsidRPr="00531337">
        <w:t>Mogą Państwo złożyć do nas wniosek o: dostęp do danych osobowych, sprostowanie danych (gdy są one nieprawidłowe), przeniesienie danych (w przypadkach określonych w RODO), usunięcie lub ograniczenie przetwarzania danych osobowych – na zasadach określonych w RODO.</w:t>
      </w:r>
    </w:p>
    <w:p w14:paraId="50940F1A" w14:textId="77777777" w:rsidR="00531337" w:rsidRPr="00531337" w:rsidRDefault="00531337" w:rsidP="00531337">
      <w:r w:rsidRPr="00531337">
        <w:t>Niezależnie od praw wymienionych wyżej mogą Państwo w dowolnym momencie wnieść sprzeciw wobec przetwarzania Państwa danych, jeśli podstawą prawną posługiwania się danymi jest prawnie uzasadniony interes.</w:t>
      </w:r>
    </w:p>
    <w:p w14:paraId="5B1438F4" w14:textId="77777777" w:rsidR="00531337" w:rsidRPr="00531337" w:rsidRDefault="00531337" w:rsidP="00531337">
      <w:r w:rsidRPr="00531337">
        <w:t>Mają Państwo także prawo wnieść skargę do Prezesa Urzędu Ochrony Danych Osobowych z siedzibą w Warszawie.</w:t>
      </w:r>
    </w:p>
    <w:p w14:paraId="31D9C0AF" w14:textId="77777777" w:rsidR="00531337" w:rsidRPr="00531337" w:rsidRDefault="00531337" w:rsidP="00531337">
      <w:r w:rsidRPr="00531337">
        <w:rPr>
          <w:b/>
          <w:bCs/>
        </w:rPr>
        <w:t>KOMU PRZEKAZUJEMY PAŃSTWA DANE?</w:t>
      </w:r>
    </w:p>
    <w:p w14:paraId="09C1BD76" w14:textId="77777777" w:rsidR="00531337" w:rsidRPr="00531337" w:rsidRDefault="00531337" w:rsidP="00531337">
      <w:r w:rsidRPr="00531337">
        <w:t xml:space="preserve">Z zachowaniem wszelkich gwarancji bezpieczeństwa danych, Państwa dane możemy przekazać podmiotom współpracującym z nami na podstawie zawartych umów w celach organizacji i zrealizowania Konkursu (np. dostawcom usług technicznych, informatycznych, </w:t>
      </w:r>
      <w:r w:rsidRPr="00531337">
        <w:lastRenderedPageBreak/>
        <w:t>podmiotom świadczącym nam usługi doradcze etc.) oraz uprawnionym organom państwowym. </w:t>
      </w:r>
    </w:p>
    <w:p w14:paraId="789F7EC7" w14:textId="77777777" w:rsidR="00FB2FE4" w:rsidRDefault="00FB2FE4"/>
    <w:p w14:paraId="6497F815" w14:textId="77777777" w:rsidR="00484804" w:rsidRDefault="00484804"/>
    <w:p w14:paraId="097C36DE" w14:textId="77777777" w:rsidR="00484804" w:rsidRDefault="00484804"/>
    <w:p w14:paraId="3DB41E67" w14:textId="77777777" w:rsidR="00484804" w:rsidRDefault="00484804"/>
    <w:p w14:paraId="734C6519" w14:textId="77777777" w:rsidR="00484804" w:rsidRDefault="00484804"/>
    <w:p w14:paraId="38910C34" w14:textId="77777777" w:rsidR="009C3B46" w:rsidRDefault="009C3B46"/>
    <w:sectPr w:rsidR="009C3B4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F1F7C"/>
    <w:multiLevelType w:val="multilevel"/>
    <w:tmpl w:val="11A0A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636F06"/>
    <w:multiLevelType w:val="multilevel"/>
    <w:tmpl w:val="19AC2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89D7088"/>
    <w:multiLevelType w:val="multilevel"/>
    <w:tmpl w:val="9EE8AA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BE66B63"/>
    <w:multiLevelType w:val="multilevel"/>
    <w:tmpl w:val="FC4EDD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A3647B4"/>
    <w:multiLevelType w:val="multilevel"/>
    <w:tmpl w:val="03448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AE7548F"/>
    <w:multiLevelType w:val="multilevel"/>
    <w:tmpl w:val="68E6D4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1DC32E1"/>
    <w:multiLevelType w:val="multilevel"/>
    <w:tmpl w:val="3160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29F77E9"/>
    <w:multiLevelType w:val="multilevel"/>
    <w:tmpl w:val="01BCE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54C0FB2"/>
    <w:multiLevelType w:val="multilevel"/>
    <w:tmpl w:val="B4D84E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E35633F"/>
    <w:multiLevelType w:val="multilevel"/>
    <w:tmpl w:val="5C4E86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E411B4D"/>
    <w:multiLevelType w:val="multilevel"/>
    <w:tmpl w:val="3CA03A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5A06C29"/>
    <w:multiLevelType w:val="multilevel"/>
    <w:tmpl w:val="7E260E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7C5475E"/>
    <w:multiLevelType w:val="multilevel"/>
    <w:tmpl w:val="2B3ADE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B4207C3"/>
    <w:multiLevelType w:val="multilevel"/>
    <w:tmpl w:val="E07482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1C860A7"/>
    <w:multiLevelType w:val="multilevel"/>
    <w:tmpl w:val="4B9C01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615438E"/>
    <w:multiLevelType w:val="multilevel"/>
    <w:tmpl w:val="C840CF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49252556">
    <w:abstractNumId w:val="3"/>
  </w:num>
  <w:num w:numId="2" w16cid:durableId="1046951388">
    <w:abstractNumId w:val="11"/>
  </w:num>
  <w:num w:numId="3" w16cid:durableId="1696881943">
    <w:abstractNumId w:val="13"/>
  </w:num>
  <w:num w:numId="4" w16cid:durableId="975792671">
    <w:abstractNumId w:val="15"/>
  </w:num>
  <w:num w:numId="5" w16cid:durableId="1108508277">
    <w:abstractNumId w:val="14"/>
  </w:num>
  <w:num w:numId="6" w16cid:durableId="867642753">
    <w:abstractNumId w:val="2"/>
  </w:num>
  <w:num w:numId="7" w16cid:durableId="1266842714">
    <w:abstractNumId w:val="12"/>
  </w:num>
  <w:num w:numId="8" w16cid:durableId="199903178">
    <w:abstractNumId w:val="8"/>
  </w:num>
  <w:num w:numId="9" w16cid:durableId="1090273453">
    <w:abstractNumId w:val="5"/>
  </w:num>
  <w:num w:numId="10" w16cid:durableId="654265147">
    <w:abstractNumId w:val="9"/>
  </w:num>
  <w:num w:numId="11" w16cid:durableId="1491022439">
    <w:abstractNumId w:val="4"/>
  </w:num>
  <w:num w:numId="12" w16cid:durableId="1896506807">
    <w:abstractNumId w:val="10"/>
  </w:num>
  <w:num w:numId="13" w16cid:durableId="2113620753">
    <w:abstractNumId w:val="1"/>
  </w:num>
  <w:num w:numId="14" w16cid:durableId="594920">
    <w:abstractNumId w:val="0"/>
  </w:num>
  <w:num w:numId="15" w16cid:durableId="227349390">
    <w:abstractNumId w:val="7"/>
  </w:num>
  <w:num w:numId="16" w16cid:durableId="47680338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337"/>
    <w:rsid w:val="00484804"/>
    <w:rsid w:val="004F2728"/>
    <w:rsid w:val="00531337"/>
    <w:rsid w:val="005D52FC"/>
    <w:rsid w:val="006555DA"/>
    <w:rsid w:val="006D5605"/>
    <w:rsid w:val="0070757B"/>
    <w:rsid w:val="00713F45"/>
    <w:rsid w:val="008373F9"/>
    <w:rsid w:val="009C3B46"/>
    <w:rsid w:val="009C741B"/>
    <w:rsid w:val="00A178C5"/>
    <w:rsid w:val="00D154BF"/>
    <w:rsid w:val="00E53BAC"/>
    <w:rsid w:val="00FB2FE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BF1AA"/>
  <w15:chartTrackingRefBased/>
  <w15:docId w15:val="{C6B33838-7BD4-4489-A4FE-47C0E8DFE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53133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53133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531337"/>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531337"/>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531337"/>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531337"/>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531337"/>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531337"/>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531337"/>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531337"/>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531337"/>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531337"/>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531337"/>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531337"/>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531337"/>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531337"/>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531337"/>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531337"/>
    <w:rPr>
      <w:rFonts w:eastAsiaTheme="majorEastAsia" w:cstheme="majorBidi"/>
      <w:color w:val="272727" w:themeColor="text1" w:themeTint="D8"/>
    </w:rPr>
  </w:style>
  <w:style w:type="paragraph" w:styleId="Tytu">
    <w:name w:val="Title"/>
    <w:basedOn w:val="Normalny"/>
    <w:next w:val="Normalny"/>
    <w:link w:val="TytuZnak"/>
    <w:uiPriority w:val="10"/>
    <w:qFormat/>
    <w:rsid w:val="005313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531337"/>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531337"/>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531337"/>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531337"/>
    <w:pPr>
      <w:spacing w:before="160"/>
      <w:jc w:val="center"/>
    </w:pPr>
    <w:rPr>
      <w:i/>
      <w:iCs/>
      <w:color w:val="404040" w:themeColor="text1" w:themeTint="BF"/>
    </w:rPr>
  </w:style>
  <w:style w:type="character" w:customStyle="1" w:styleId="CytatZnak">
    <w:name w:val="Cytat Znak"/>
    <w:basedOn w:val="Domylnaczcionkaakapitu"/>
    <w:link w:val="Cytat"/>
    <w:uiPriority w:val="29"/>
    <w:rsid w:val="00531337"/>
    <w:rPr>
      <w:i/>
      <w:iCs/>
      <w:color w:val="404040" w:themeColor="text1" w:themeTint="BF"/>
    </w:rPr>
  </w:style>
  <w:style w:type="paragraph" w:styleId="Akapitzlist">
    <w:name w:val="List Paragraph"/>
    <w:basedOn w:val="Normalny"/>
    <w:uiPriority w:val="34"/>
    <w:qFormat/>
    <w:rsid w:val="00531337"/>
    <w:pPr>
      <w:ind w:left="720"/>
      <w:contextualSpacing/>
    </w:pPr>
  </w:style>
  <w:style w:type="character" w:styleId="Wyrnienieintensywne">
    <w:name w:val="Intense Emphasis"/>
    <w:basedOn w:val="Domylnaczcionkaakapitu"/>
    <w:uiPriority w:val="21"/>
    <w:qFormat/>
    <w:rsid w:val="00531337"/>
    <w:rPr>
      <w:i/>
      <w:iCs/>
      <w:color w:val="2F5496" w:themeColor="accent1" w:themeShade="BF"/>
    </w:rPr>
  </w:style>
  <w:style w:type="paragraph" w:styleId="Cytatintensywny">
    <w:name w:val="Intense Quote"/>
    <w:basedOn w:val="Normalny"/>
    <w:next w:val="Normalny"/>
    <w:link w:val="CytatintensywnyZnak"/>
    <w:uiPriority w:val="30"/>
    <w:qFormat/>
    <w:rsid w:val="0053133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531337"/>
    <w:rPr>
      <w:i/>
      <w:iCs/>
      <w:color w:val="2F5496" w:themeColor="accent1" w:themeShade="BF"/>
    </w:rPr>
  </w:style>
  <w:style w:type="character" w:styleId="Odwoanieintensywne">
    <w:name w:val="Intense Reference"/>
    <w:basedOn w:val="Domylnaczcionkaakapitu"/>
    <w:uiPriority w:val="32"/>
    <w:qFormat/>
    <w:rsid w:val="00531337"/>
    <w:rPr>
      <w:b/>
      <w:bCs/>
      <w:smallCaps/>
      <w:color w:val="2F5496" w:themeColor="accent1" w:themeShade="BF"/>
      <w:spacing w:val="5"/>
    </w:rPr>
  </w:style>
  <w:style w:type="character" w:styleId="Hipercze">
    <w:name w:val="Hyperlink"/>
    <w:basedOn w:val="Domylnaczcionkaakapitu"/>
    <w:uiPriority w:val="99"/>
    <w:unhideWhenUsed/>
    <w:rsid w:val="00531337"/>
    <w:rPr>
      <w:color w:val="0563C1" w:themeColor="hyperlink"/>
      <w:u w:val="single"/>
    </w:rPr>
  </w:style>
  <w:style w:type="character" w:styleId="Nierozpoznanawzmianka">
    <w:name w:val="Unresolved Mention"/>
    <w:basedOn w:val="Domylnaczcionkaakapitu"/>
    <w:uiPriority w:val="99"/>
    <w:semiHidden/>
    <w:unhideWhenUsed/>
    <w:rsid w:val="005313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hondakarlik?fbclid=IwY2xjawPoKONleHRuA2FlbQIxMABicmlkETFsMmltbXVJdE9leXQ1QXRKc3J0YwZhcHBfaWQQMjIyMDM5MTc4ODIwMDg5MgABHvpgptGrDSFaSYzpaPwIgZlPhA9fC_S52AgySjO1PgDkJwzkijqfZVRmdNGF_aem_H5x2tTbE4yhhuqrY6n41Dw" TargetMode="External"/><Relationship Id="rId13" Type="http://schemas.openxmlformats.org/officeDocument/2006/relationships/hyperlink" Target="mailto:%20salon@karlik.poznan.pl"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facebook.com/@HondaKarlikSamochody/?locale=pl_PL" TargetMode="External"/><Relationship Id="rId12" Type="http://schemas.openxmlformats.org/officeDocument/2006/relationships/hyperlink" Target="https://www.instagram.com/hondakarlik?fbclid=IwY2xjawPoKONleHRuA2FlbQIxMABicmlkETFsMmltbXVJdE9leXQ1QXRKc3J0YwZhcHBfaWQQMjIyMDM5MTc4ODIwMDg5MgABHvpgptGrDSFaSYzpaPwIgZlPhA9fC_S52AgySjO1PgDkJwzkijqfZVRmdNGF_aem_H5x2tTbE4yhhuqrY6n41Dw" TargetMode="External"/><Relationship Id="rId17" Type="http://schemas.openxmlformats.org/officeDocument/2006/relationships/hyperlink" Target="mailto:iodo.honda@karlik.poznan.pl" TargetMode="External"/><Relationship Id="rId2" Type="http://schemas.openxmlformats.org/officeDocument/2006/relationships/styles" Target="styles.xml"/><Relationship Id="rId16" Type="http://schemas.openxmlformats.org/officeDocument/2006/relationships/hyperlink" Target="https://www.hondamalta.karlik.poznan.pl/pl/samochody.html?_gl=1*p582nu*_up*MQ..*_ga*MTQ2OTExOTc0LjE3Njk2ODg1NTk.*_ga_J1LV687FL8*czE3Njk2ODg1NTkkbzEkZzAkdDE3Njk2ODg1NTkkajYwJGwwJGgw" TargetMode="External"/><Relationship Id="rId1" Type="http://schemas.openxmlformats.org/officeDocument/2006/relationships/numbering" Target="numbering.xml"/><Relationship Id="rId6" Type="http://schemas.openxmlformats.org/officeDocument/2006/relationships/hyperlink" Target="https://www.instagram.com/hondakarlik?fbclid=IwY2xjawPoKONleHRuA2FlbQIxMABicmlkETFsMmltbXVJdE9leXQ1QXRKc3J0YwZhcHBfaWQQMjIyMDM5MTc4ODIwMDg5MgABHvpgptGrDSFaSYzpaPwIgZlPhA9fC_S52AgySjO1PgDkJwzkijqfZVRmdNGF_aem_H5x2tTbE4yhhuqrY6n41Dw" TargetMode="External"/><Relationship Id="rId11" Type="http://schemas.openxmlformats.org/officeDocument/2006/relationships/hyperlink" Target="https://www.facebook.com/@HondaKarlikSamochody/?locale=pl_PL" TargetMode="External"/><Relationship Id="rId5" Type="http://schemas.openxmlformats.org/officeDocument/2006/relationships/hyperlink" Target="https://www.facebook.com/@HondaKarlikSamochody/?locale=pl_PL" TargetMode="External"/><Relationship Id="rId15" Type="http://schemas.openxmlformats.org/officeDocument/2006/relationships/hyperlink" Target="https://www.instagram.com/hondakarlik?fbclid=IwY2xjawPoKONleHRuA2FlbQIxMABicmlkETFsMmltbXVJdE9leXQ1QXRKc3J0YwZhcHBfaWQQMjIyMDM5MTc4ODIwMDg5MgABHvpgptGrDSFaSYzpaPwIgZlPhA9fC_S52AgySjO1PgDkJwzkijqfZVRmdNGF_aem_H5x2tTbE4yhhuqrY6n41Dw" TargetMode="External"/><Relationship Id="rId10" Type="http://schemas.openxmlformats.org/officeDocument/2006/relationships/hyperlink" Target="https://www.instagram.com/hondakarlik?fbclid=IwY2xjawPoKONleHRuA2FlbQIxMABicmlkETFsMmltbXVJdE9leXQ1QXRKc3J0YwZhcHBfaWQQMjIyMDM5MTc4ODIwMDg5MgABHvpgptGrDSFaSYzpaPwIgZlPhA9fC_S52AgySjO1PgDkJwzkijqfZVRmdNGF_aem_H5x2tTbE4yhhuqrY6n41Dw"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facebook.com/@HondaKarlikSamochody/?locale=pl_PL" TargetMode="External"/><Relationship Id="rId14" Type="http://schemas.openxmlformats.org/officeDocument/2006/relationships/hyperlink" Target="https://www.facebook.com/@HondaKarlikSamochody/?locale=pl_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3174</Words>
  <Characters>19050</Characters>
  <Application>Microsoft Office Word</Application>
  <DocSecurity>0</DocSecurity>
  <Lines>158</Lines>
  <Paragraphs>44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Grupa Karlik</dc:creator>
  <cp:keywords/>
  <dc:description/>
  <cp:lastModifiedBy>Maciej Spychalski</cp:lastModifiedBy>
  <cp:revision>2</cp:revision>
  <dcterms:created xsi:type="dcterms:W3CDTF">2026-01-30T11:50:00Z</dcterms:created>
  <dcterms:modified xsi:type="dcterms:W3CDTF">2026-01-30T11:50:00Z</dcterms:modified>
</cp:coreProperties>
</file>